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CB8C" w14:textId="77777777" w:rsidR="00B27BCF" w:rsidRPr="00C821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u w:val="single"/>
        </w:rPr>
      </w:pPr>
      <w:r w:rsidRPr="00C821CF">
        <w:rPr>
          <w:rFonts w:ascii="Arial" w:hAnsi="Arial" w:cs="Arial"/>
          <w:b/>
          <w:bCs/>
          <w:iCs/>
          <w:u w:val="single"/>
        </w:rPr>
        <w:t>MONTOS ASIGNADOS PROGRAMA DE SUBVENCIÓN</w:t>
      </w:r>
    </w:p>
    <w:p w14:paraId="06EECB8D" w14:textId="01C0553D" w:rsidR="00702F8B" w:rsidRPr="00C821CF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u w:val="single"/>
        </w:rPr>
      </w:pPr>
      <w:r w:rsidRPr="00C821CF">
        <w:rPr>
          <w:rFonts w:ascii="Arial" w:hAnsi="Arial" w:cs="Arial"/>
          <w:b/>
          <w:bCs/>
          <w:iCs/>
          <w:u w:val="single"/>
        </w:rPr>
        <w:t xml:space="preserve">AL </w:t>
      </w:r>
      <w:r w:rsidR="00261218" w:rsidRPr="00C821CF">
        <w:rPr>
          <w:rFonts w:ascii="Arial" w:hAnsi="Arial" w:cs="Arial"/>
          <w:b/>
          <w:bCs/>
          <w:iCs/>
          <w:u w:val="single"/>
        </w:rPr>
        <w:t>3</w:t>
      </w:r>
      <w:r w:rsidR="00AB3B49" w:rsidRPr="00C821CF">
        <w:rPr>
          <w:rFonts w:ascii="Arial" w:hAnsi="Arial" w:cs="Arial"/>
          <w:b/>
          <w:bCs/>
          <w:iCs/>
          <w:u w:val="single"/>
        </w:rPr>
        <w:t>1</w:t>
      </w:r>
      <w:r w:rsidR="00261218" w:rsidRPr="00C821CF">
        <w:rPr>
          <w:rFonts w:ascii="Arial" w:hAnsi="Arial" w:cs="Arial"/>
          <w:b/>
          <w:bCs/>
          <w:iCs/>
          <w:u w:val="single"/>
        </w:rPr>
        <w:t xml:space="preserve"> DE </w:t>
      </w:r>
      <w:r w:rsidR="00DF3DE8" w:rsidRPr="00C821CF">
        <w:rPr>
          <w:rFonts w:ascii="Arial" w:hAnsi="Arial" w:cs="Arial"/>
          <w:b/>
          <w:bCs/>
          <w:iCs/>
          <w:u w:val="single"/>
        </w:rPr>
        <w:t>AGOSTO</w:t>
      </w:r>
      <w:r w:rsidRPr="00C821CF">
        <w:rPr>
          <w:rFonts w:ascii="Arial" w:hAnsi="Arial" w:cs="Arial"/>
          <w:b/>
          <w:bCs/>
          <w:iCs/>
          <w:u w:val="single"/>
        </w:rPr>
        <w:t xml:space="preserve"> DE</w:t>
      </w:r>
      <w:r w:rsidR="002778D4" w:rsidRPr="00C821CF">
        <w:rPr>
          <w:rFonts w:ascii="Arial" w:hAnsi="Arial" w:cs="Arial"/>
          <w:b/>
          <w:bCs/>
          <w:iCs/>
          <w:u w:val="single"/>
        </w:rPr>
        <w:t>L</w:t>
      </w:r>
      <w:r w:rsidRPr="00C821CF">
        <w:rPr>
          <w:rFonts w:ascii="Arial" w:hAnsi="Arial" w:cs="Arial"/>
          <w:b/>
          <w:bCs/>
          <w:iCs/>
          <w:u w:val="single"/>
        </w:rPr>
        <w:t xml:space="preserve"> 202</w:t>
      </w:r>
      <w:r w:rsidR="00B05FBA" w:rsidRPr="00C821CF">
        <w:rPr>
          <w:rFonts w:ascii="Arial" w:hAnsi="Arial" w:cs="Arial"/>
          <w:b/>
          <w:bCs/>
          <w:iCs/>
          <w:u w:val="single"/>
        </w:rPr>
        <w:t>4</w:t>
      </w:r>
    </w:p>
    <w:tbl>
      <w:tblPr>
        <w:tblW w:w="13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4570"/>
        <w:gridCol w:w="1852"/>
        <w:gridCol w:w="2396"/>
        <w:gridCol w:w="2073"/>
        <w:gridCol w:w="1892"/>
      </w:tblGrid>
      <w:tr w:rsidR="00C821CF" w:rsidRPr="00C821CF" w14:paraId="73A5FDC1" w14:textId="77777777" w:rsidTr="00C821CF">
        <w:trPr>
          <w:trHeight w:val="9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0E79D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No.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63E45F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PADRON DE ASOCIACIONES O FUNDACIONES SUBVENCIONADAS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3CF91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D96E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EJERCICIO FISCAL 2024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027C1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EJECUTADO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5EB72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PORCENTAJE DE EJECUCIÓN</w:t>
            </w:r>
          </w:p>
        </w:tc>
      </w:tr>
      <w:tr w:rsidR="00C821CF" w:rsidRPr="00C821CF" w14:paraId="02F86057" w14:textId="77777777" w:rsidTr="00C821CF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F19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0D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7818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D5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Q1,749,440.00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93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Q1,749,429.00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3BC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100%</w:t>
            </w:r>
          </w:p>
        </w:tc>
      </w:tr>
      <w:tr w:rsidR="00C821CF" w:rsidRPr="00C821CF" w14:paraId="75FA322D" w14:textId="77777777" w:rsidTr="00C821CF">
        <w:trPr>
          <w:trHeight w:val="39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949B7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91BC32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91A60C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FF48D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9A7A2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4D3BC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100%</w:t>
            </w:r>
          </w:p>
        </w:tc>
      </w:tr>
      <w:tr w:rsidR="00C821CF" w:rsidRPr="00C821CF" w14:paraId="3AF0162C" w14:textId="77777777" w:rsidTr="00C821CF">
        <w:trPr>
          <w:trHeight w:val="36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B1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69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proofErr w:type="gramStart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FUNDACION  EDUCATIVA</w:t>
            </w:r>
            <w:proofErr w:type="gramEnd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 xml:space="preserve"> FE Y ALEGRIA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62CB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FF2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Q87,794,320.00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F8F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Q87,794,320.00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85BB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100%</w:t>
            </w:r>
          </w:p>
        </w:tc>
      </w:tr>
      <w:tr w:rsidR="00C821CF" w:rsidRPr="00C821CF" w14:paraId="50F47BF2" w14:textId="77777777" w:rsidTr="00C821CF">
        <w:trPr>
          <w:trHeight w:val="42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8F7B8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822F2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0B57A77D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C1225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Q42,000,000.00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84FBC8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Q29,400,000.00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0034C1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70%</w:t>
            </w:r>
          </w:p>
        </w:tc>
      </w:tr>
      <w:tr w:rsidR="00C821CF" w:rsidRPr="00C821CF" w14:paraId="04DBABA4" w14:textId="77777777" w:rsidTr="00C821CF">
        <w:trPr>
          <w:trHeight w:val="36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6B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89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D0D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E5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Q5,500,000.00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035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023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0%</w:t>
            </w:r>
          </w:p>
        </w:tc>
      </w:tr>
      <w:tr w:rsidR="00C821CF" w:rsidRPr="00C821CF" w14:paraId="2CA3D118" w14:textId="77777777" w:rsidTr="00C821CF">
        <w:trPr>
          <w:trHeight w:val="6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545F0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CDC4EB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 xml:space="preserve">ASOCIACION DE CENTROS </w:t>
            </w:r>
            <w:proofErr w:type="gramStart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EDUCATIVOS  MAYAS</w:t>
            </w:r>
            <w:proofErr w:type="gramEnd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 xml:space="preserve"> - ACEM-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1E08222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12B6D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Q19,000,000.00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FC2D7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Q7,980,343.00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6826C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42%</w:t>
            </w:r>
          </w:p>
        </w:tc>
      </w:tr>
      <w:tr w:rsidR="00C821CF" w:rsidRPr="00C821CF" w14:paraId="490F8DD4" w14:textId="77777777" w:rsidTr="00C821CF">
        <w:trPr>
          <w:trHeight w:val="3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FD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421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 xml:space="preserve">INSTITUTO DE COOPERACION </w:t>
            </w:r>
            <w:proofErr w:type="gramStart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SOCIAL  -</w:t>
            </w:r>
            <w:proofErr w:type="gramEnd"/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ICS-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7CEB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123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8E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7C0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0%</w:t>
            </w:r>
          </w:p>
        </w:tc>
      </w:tr>
      <w:tr w:rsidR="00C821CF" w:rsidRPr="00C821CF" w14:paraId="317FA603" w14:textId="77777777" w:rsidTr="00C821CF">
        <w:trPr>
          <w:trHeight w:val="6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4C0D8D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54B1C8D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ASOCIACIÓN PEQUEÑAS APOSTOLES DE LA REDENCIÓN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4D93177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684391-3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EF87D63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Q1,741,520.00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DEEFF2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Q1,437,221.00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C054BD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83%</w:t>
            </w:r>
          </w:p>
        </w:tc>
      </w:tr>
      <w:tr w:rsidR="00C821CF" w:rsidRPr="00C821CF" w14:paraId="044E96AD" w14:textId="77777777" w:rsidTr="00C821CF">
        <w:trPr>
          <w:trHeight w:val="36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24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B8A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3D1B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F8B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Q1,869,680.00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C49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Q1,495,484.00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2F2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0D3463DA" w14:textId="77777777" w:rsidTr="00C821CF">
        <w:trPr>
          <w:trHeight w:val="3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F7193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8FB09F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3A77827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D55D7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Q6,000,000.00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6E405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Q4,800,000.00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A8363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7961EBC1" w14:textId="77777777" w:rsidTr="00C821CF">
        <w:trPr>
          <w:trHeight w:val="3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87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46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81AE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DF7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Q210,000.00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94C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Q168,000.00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40C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5AEEEC7C" w14:textId="77777777" w:rsidTr="00C821CF">
        <w:trPr>
          <w:trHeight w:val="6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9E46A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F09FC31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D1CB71F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1A9F981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Q1,500,000.00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0D58A2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Q1,200,000.00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21CE29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61297F8B" w14:textId="77777777" w:rsidTr="00C821CF">
        <w:trPr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8F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FD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938C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503B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Q1,005,175.00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B05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Q804,140.00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C95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3E61C06A" w14:textId="77777777" w:rsidTr="00C821CF">
        <w:trPr>
          <w:trHeight w:val="2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00EE42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653217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E3739F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7B7252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819F98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Q800,000.00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868324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1AE761C1" w14:textId="77777777" w:rsidTr="00C821CF">
        <w:trPr>
          <w:trHeight w:val="36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F29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15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AC5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proofErr w:type="gramStart"/>
            <w:r w:rsidRPr="00C821CF">
              <w:rPr>
                <w:rFonts w:ascii="Calibri" w:hAnsi="Calibri" w:cs="Calibri"/>
                <w:lang w:val="es-GT" w:eastAsia="es-GT"/>
              </w:rPr>
              <w:t>FUNDACIÓN  PESCANOVA</w:t>
            </w:r>
            <w:proofErr w:type="gramEnd"/>
            <w:r w:rsidRPr="00C821CF">
              <w:rPr>
                <w:rFonts w:ascii="Calibri" w:hAnsi="Calibri" w:cs="Calibri"/>
                <w:lang w:val="es-GT" w:eastAsia="es-GT"/>
              </w:rPr>
              <w:t xml:space="preserve">  -FUNDANOVA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91700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DA7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Q1,200,000.00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16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Q960,000.00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6FD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80%</w:t>
            </w:r>
          </w:p>
        </w:tc>
      </w:tr>
      <w:tr w:rsidR="00C821CF" w:rsidRPr="00C821CF" w14:paraId="323495F5" w14:textId="77777777" w:rsidTr="00C821CF">
        <w:trPr>
          <w:trHeight w:val="54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99DF53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16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BD613FA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C95076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C821CF">
              <w:rPr>
                <w:rFonts w:ascii="Calibri" w:hAnsi="Calibri" w:cs="Calibri"/>
                <w:lang w:val="es-GT" w:eastAsia="es-GT"/>
              </w:rPr>
              <w:t>694550-3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C209568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910AF1E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Q1,400,000.00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1AE0F2" w14:textId="77777777" w:rsidR="00C821CF" w:rsidRPr="00C821CF" w:rsidRDefault="00C821CF" w:rsidP="00C821CF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C821CF">
              <w:rPr>
                <w:rFonts w:ascii="Calibri" w:hAnsi="Calibri" w:cs="Calibri"/>
                <w:color w:val="000000"/>
                <w:lang w:val="es-GT" w:eastAsia="es-GT"/>
              </w:rPr>
              <w:t>70%</w:t>
            </w:r>
          </w:p>
        </w:tc>
      </w:tr>
    </w:tbl>
    <w:p w14:paraId="54494CFF" w14:textId="77777777" w:rsidR="0001253B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01253B">
        <w:rPr>
          <w:rFonts w:ascii="Arial" w:hAnsi="Arial" w:cs="Arial"/>
          <w:b/>
          <w:bCs/>
        </w:rPr>
        <w:t>Direcciones Departamentales de Educación</w:t>
      </w:r>
    </w:p>
    <w:p w14:paraId="06EECC05" w14:textId="6821E002" w:rsidR="00023A55" w:rsidRPr="002778D4" w:rsidRDefault="0001253B" w:rsidP="0001253B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22443">
        <w:rPr>
          <w:rFonts w:ascii="Arial" w:hAnsi="Arial" w:cs="Arial"/>
          <w:b/>
        </w:rPr>
        <w:t>Reporte de SICOIN 2/09/2024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2F93" w14:textId="77777777" w:rsidR="005664B0" w:rsidRDefault="005664B0" w:rsidP="003D767C">
      <w:r>
        <w:separator/>
      </w:r>
    </w:p>
  </w:endnote>
  <w:endnote w:type="continuationSeparator" w:id="0">
    <w:p w14:paraId="42486807" w14:textId="77777777" w:rsidR="005664B0" w:rsidRDefault="005664B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8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A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9EDF" w14:textId="77777777" w:rsidR="005664B0" w:rsidRDefault="005664B0" w:rsidP="003D767C">
      <w:r>
        <w:separator/>
      </w:r>
    </w:p>
  </w:footnote>
  <w:footnote w:type="continuationSeparator" w:id="0">
    <w:p w14:paraId="5FA95EF0" w14:textId="77777777" w:rsidR="005664B0" w:rsidRDefault="005664B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0A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06EECC0D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06EECC0B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6EECC1B" wp14:editId="06EECC1C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6EECC0C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06EECC10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06EECC0E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6EECC0F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06EECC16" w14:textId="77777777" w:rsidTr="00CB3492">
      <w:trPr>
        <w:cantSplit/>
        <w:trHeight w:val="60"/>
      </w:trPr>
      <w:tc>
        <w:tcPr>
          <w:tcW w:w="1128" w:type="dxa"/>
          <w:vMerge/>
        </w:tcPr>
        <w:p w14:paraId="06EECC11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2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3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4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6EECC15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6EECC17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19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005FE9"/>
    <w:rsid w:val="0001253B"/>
    <w:rsid w:val="000132EE"/>
    <w:rsid w:val="00020902"/>
    <w:rsid w:val="00022443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2B8"/>
    <w:rsid w:val="00165E3E"/>
    <w:rsid w:val="00174B02"/>
    <w:rsid w:val="001809F3"/>
    <w:rsid w:val="00191911"/>
    <w:rsid w:val="001A21C9"/>
    <w:rsid w:val="001A339B"/>
    <w:rsid w:val="001A6FFE"/>
    <w:rsid w:val="001D5989"/>
    <w:rsid w:val="001E0E0B"/>
    <w:rsid w:val="001E229C"/>
    <w:rsid w:val="001F5904"/>
    <w:rsid w:val="00220D00"/>
    <w:rsid w:val="002216A8"/>
    <w:rsid w:val="00221814"/>
    <w:rsid w:val="00221A64"/>
    <w:rsid w:val="00234182"/>
    <w:rsid w:val="002573D6"/>
    <w:rsid w:val="00261218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B241E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1578"/>
    <w:rsid w:val="004B7F1D"/>
    <w:rsid w:val="004D5C60"/>
    <w:rsid w:val="004E2A63"/>
    <w:rsid w:val="004E7021"/>
    <w:rsid w:val="004F5054"/>
    <w:rsid w:val="00507673"/>
    <w:rsid w:val="00511E1B"/>
    <w:rsid w:val="00513D55"/>
    <w:rsid w:val="00534690"/>
    <w:rsid w:val="00544E6F"/>
    <w:rsid w:val="00564DF8"/>
    <w:rsid w:val="005664B0"/>
    <w:rsid w:val="00566817"/>
    <w:rsid w:val="00572ABD"/>
    <w:rsid w:val="00586AB5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17C3E"/>
    <w:rsid w:val="0066615A"/>
    <w:rsid w:val="00672019"/>
    <w:rsid w:val="0067323E"/>
    <w:rsid w:val="00690A79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08EB"/>
    <w:rsid w:val="00733D8C"/>
    <w:rsid w:val="00735A5A"/>
    <w:rsid w:val="007379D5"/>
    <w:rsid w:val="0074179B"/>
    <w:rsid w:val="00743EE7"/>
    <w:rsid w:val="00754373"/>
    <w:rsid w:val="007607EE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27174"/>
    <w:rsid w:val="008304F6"/>
    <w:rsid w:val="00835B5D"/>
    <w:rsid w:val="00842CDF"/>
    <w:rsid w:val="00847818"/>
    <w:rsid w:val="00851892"/>
    <w:rsid w:val="0086718E"/>
    <w:rsid w:val="008723B0"/>
    <w:rsid w:val="00873C73"/>
    <w:rsid w:val="0087715D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8F60A5"/>
    <w:rsid w:val="00904718"/>
    <w:rsid w:val="00911141"/>
    <w:rsid w:val="009157E6"/>
    <w:rsid w:val="009231D9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0F3B"/>
    <w:rsid w:val="00A12802"/>
    <w:rsid w:val="00A218D2"/>
    <w:rsid w:val="00A2384B"/>
    <w:rsid w:val="00A2395B"/>
    <w:rsid w:val="00A24E05"/>
    <w:rsid w:val="00A41D2A"/>
    <w:rsid w:val="00A5605A"/>
    <w:rsid w:val="00A6732B"/>
    <w:rsid w:val="00A67660"/>
    <w:rsid w:val="00A71A76"/>
    <w:rsid w:val="00A751A2"/>
    <w:rsid w:val="00A81524"/>
    <w:rsid w:val="00A914B8"/>
    <w:rsid w:val="00AA7584"/>
    <w:rsid w:val="00AB3B49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821C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34F"/>
    <w:rsid w:val="00DD77A7"/>
    <w:rsid w:val="00DF3DE8"/>
    <w:rsid w:val="00E10F92"/>
    <w:rsid w:val="00E169D9"/>
    <w:rsid w:val="00E34A02"/>
    <w:rsid w:val="00E4041F"/>
    <w:rsid w:val="00E43F6F"/>
    <w:rsid w:val="00E51A70"/>
    <w:rsid w:val="00E60936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EECB8C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33</cp:revision>
  <cp:lastPrinted>2024-09-02T21:13:00Z</cp:lastPrinted>
  <dcterms:created xsi:type="dcterms:W3CDTF">2024-05-31T21:07:00Z</dcterms:created>
  <dcterms:modified xsi:type="dcterms:W3CDTF">2024-09-03T15:37:00Z</dcterms:modified>
</cp:coreProperties>
</file>