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1DDDE78C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</w:t>
      </w:r>
      <w:r w:rsidR="00FF692C">
        <w:rPr>
          <w:b/>
          <w:sz w:val="24"/>
          <w:szCs w:val="24"/>
        </w:rPr>
        <w:t>7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6B25B7">
        <w:rPr>
          <w:b/>
          <w:sz w:val="24"/>
          <w:szCs w:val="24"/>
        </w:rPr>
        <w:t>0</w:t>
      </w:r>
      <w:r w:rsidR="00DD7EC5">
        <w:rPr>
          <w:b/>
          <w:sz w:val="24"/>
          <w:szCs w:val="24"/>
        </w:rPr>
        <w:t>8</w:t>
      </w:r>
    </w:p>
    <w:p w14:paraId="10E45A4E" w14:textId="75D1A89C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</w:t>
      </w:r>
      <w:r w:rsidR="006B25B7">
        <w:rPr>
          <w:b/>
          <w:sz w:val="24"/>
          <w:szCs w:val="24"/>
        </w:rPr>
        <w:t>96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1A0922FE" w:rsidR="00EF09AF" w:rsidRPr="00EF09AF" w:rsidRDefault="00EF09AF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EF09AF">
        <w:rPr>
          <w:b/>
          <w:bCs/>
          <w:sz w:val="24"/>
          <w:szCs w:val="24"/>
          <w:lang w:val="es-GT"/>
        </w:rPr>
        <w:t>Direcci</w:t>
      </w:r>
      <w:r w:rsidR="00E10E92">
        <w:rPr>
          <w:b/>
          <w:bCs/>
          <w:sz w:val="24"/>
          <w:szCs w:val="24"/>
          <w:lang w:val="es-GT"/>
        </w:rPr>
        <w:t>ó</w:t>
      </w:r>
      <w:r w:rsidRPr="00EF09AF">
        <w:rPr>
          <w:b/>
          <w:bCs/>
          <w:sz w:val="24"/>
          <w:szCs w:val="24"/>
          <w:lang w:val="es-GT"/>
        </w:rPr>
        <w:t xml:space="preserve">n </w:t>
      </w:r>
      <w:r w:rsidR="006B25B7">
        <w:rPr>
          <w:b/>
          <w:bCs/>
          <w:sz w:val="24"/>
          <w:szCs w:val="24"/>
          <w:lang w:val="es-GT"/>
        </w:rPr>
        <w:t>General de Currículo</w:t>
      </w:r>
      <w:r w:rsidRPr="00EF09AF">
        <w:rPr>
          <w:b/>
          <w:bCs/>
          <w:sz w:val="24"/>
          <w:szCs w:val="24"/>
          <w:lang w:val="es-GT"/>
        </w:rPr>
        <w:t xml:space="preserve"> -</w:t>
      </w:r>
      <w:r w:rsidR="006B25B7">
        <w:rPr>
          <w:b/>
          <w:bCs/>
          <w:sz w:val="24"/>
          <w:szCs w:val="24"/>
          <w:lang w:val="es-GT"/>
        </w:rPr>
        <w:t>DIGECUR</w:t>
      </w:r>
      <w:r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4121BC2B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EE6E4B">
        <w:rPr>
          <w:b/>
          <w:sz w:val="24"/>
          <w:szCs w:val="24"/>
        </w:rPr>
        <w:t>JUNIO</w:t>
      </w:r>
      <w:r w:rsidR="00135224">
        <w:rPr>
          <w:b/>
          <w:sz w:val="24"/>
          <w:szCs w:val="24"/>
        </w:rPr>
        <w:t xml:space="preserve">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662B2D1D" w14:textId="51B8BAF9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216E9976" w14:textId="35AF4A69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193B9A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B471FBB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703A9F" w:rsidRDefault="008B19FC" w:rsidP="008B19FC">
      <w:pPr>
        <w:rPr>
          <w:b/>
          <w:lang w:val="es-GT"/>
        </w:rPr>
      </w:pPr>
      <w:bookmarkStart w:id="0" w:name="_TOC_250003"/>
      <w:bookmarkEnd w:id="0"/>
      <w:r w:rsidRPr="00703A9F">
        <w:rPr>
          <w:b/>
          <w:lang w:val="es-GT"/>
        </w:rPr>
        <w:lastRenderedPageBreak/>
        <w:t>INTRODUCCIÓN</w:t>
      </w:r>
    </w:p>
    <w:p w14:paraId="3B80285F" w14:textId="77777777" w:rsidR="00225F5F" w:rsidRPr="00703A9F" w:rsidRDefault="00225F5F" w:rsidP="008B19FC">
      <w:pPr>
        <w:rPr>
          <w:b/>
          <w:lang w:val="es-GT"/>
        </w:rPr>
      </w:pPr>
    </w:p>
    <w:p w14:paraId="573309DB" w14:textId="43C7C43A" w:rsidR="000F5EF4" w:rsidRPr="00703A9F" w:rsidRDefault="00AE305B" w:rsidP="000F5EF4">
      <w:pPr>
        <w:pStyle w:val="Textoindependiente"/>
        <w:jc w:val="both"/>
        <w:rPr>
          <w:sz w:val="22"/>
          <w:szCs w:val="22"/>
          <w:lang w:val="es-GT"/>
        </w:rPr>
      </w:pPr>
      <w:r w:rsidRPr="00703A9F">
        <w:rPr>
          <w:sz w:val="22"/>
          <w:szCs w:val="22"/>
        </w:rPr>
        <w:t xml:space="preserve">De conformidad con el nombramiento de auditoría No. </w:t>
      </w:r>
      <w:r w:rsidRPr="00703A9F">
        <w:rPr>
          <w:sz w:val="22"/>
          <w:szCs w:val="22"/>
          <w:lang w:val="es-GT"/>
        </w:rPr>
        <w:t>O-DIDAI/SUB-</w:t>
      </w:r>
      <w:r w:rsidR="00797C1F" w:rsidRPr="00703A9F">
        <w:rPr>
          <w:sz w:val="22"/>
          <w:szCs w:val="22"/>
          <w:lang w:val="es-GT"/>
        </w:rPr>
        <w:t>0</w:t>
      </w:r>
      <w:r w:rsidR="00E10E92" w:rsidRPr="00703A9F">
        <w:rPr>
          <w:sz w:val="22"/>
          <w:szCs w:val="22"/>
          <w:lang w:val="es-GT"/>
        </w:rPr>
        <w:t>5</w:t>
      </w:r>
      <w:r w:rsidR="006B25B7" w:rsidRPr="00703A9F">
        <w:rPr>
          <w:sz w:val="22"/>
          <w:szCs w:val="22"/>
          <w:lang w:val="es-GT"/>
        </w:rPr>
        <w:t>7</w:t>
      </w:r>
      <w:r w:rsidRPr="00703A9F">
        <w:rPr>
          <w:sz w:val="22"/>
          <w:szCs w:val="22"/>
          <w:lang w:val="es-GT"/>
        </w:rPr>
        <w:t>-202</w:t>
      </w:r>
      <w:r w:rsidR="00797C1F" w:rsidRPr="00703A9F">
        <w:rPr>
          <w:sz w:val="22"/>
          <w:szCs w:val="22"/>
          <w:lang w:val="es-GT"/>
        </w:rPr>
        <w:t>3</w:t>
      </w:r>
      <w:r w:rsidRPr="00703A9F">
        <w:rPr>
          <w:sz w:val="22"/>
          <w:szCs w:val="22"/>
          <w:lang w:val="es-GT"/>
        </w:rPr>
        <w:t xml:space="preserve"> de fecha </w:t>
      </w:r>
      <w:r w:rsidR="00E10E92" w:rsidRPr="00703A9F">
        <w:rPr>
          <w:sz w:val="22"/>
          <w:szCs w:val="22"/>
          <w:lang w:val="es-GT"/>
        </w:rPr>
        <w:t>19</w:t>
      </w:r>
      <w:r w:rsidRPr="00703A9F">
        <w:rPr>
          <w:sz w:val="22"/>
          <w:szCs w:val="22"/>
          <w:lang w:val="es-GT"/>
        </w:rPr>
        <w:t xml:space="preserve"> de </w:t>
      </w:r>
      <w:r w:rsidR="00797C1F" w:rsidRPr="00703A9F">
        <w:rPr>
          <w:sz w:val="22"/>
          <w:szCs w:val="22"/>
          <w:lang w:val="es-GT"/>
        </w:rPr>
        <w:t xml:space="preserve">abril </w:t>
      </w:r>
      <w:r w:rsidRPr="00703A9F">
        <w:rPr>
          <w:sz w:val="22"/>
          <w:szCs w:val="22"/>
          <w:lang w:val="es-GT"/>
        </w:rPr>
        <w:t>de 202</w:t>
      </w:r>
      <w:r w:rsidR="00797C1F" w:rsidRPr="00703A9F">
        <w:rPr>
          <w:sz w:val="22"/>
          <w:szCs w:val="22"/>
          <w:lang w:val="es-GT"/>
        </w:rPr>
        <w:t>3</w:t>
      </w:r>
      <w:r w:rsidRPr="00703A9F">
        <w:rPr>
          <w:sz w:val="22"/>
          <w:szCs w:val="22"/>
          <w:lang w:val="es-GT"/>
        </w:rPr>
        <w:t>, fui</w:t>
      </w:r>
      <w:r w:rsidR="00E10E92" w:rsidRPr="00703A9F">
        <w:rPr>
          <w:sz w:val="22"/>
          <w:szCs w:val="22"/>
          <w:lang w:val="es-GT"/>
        </w:rPr>
        <w:t>mos</w:t>
      </w:r>
      <w:r w:rsidRPr="00703A9F">
        <w:rPr>
          <w:sz w:val="22"/>
          <w:szCs w:val="22"/>
          <w:lang w:val="es-GT"/>
        </w:rPr>
        <w:t xml:space="preserve"> nombrad</w:t>
      </w:r>
      <w:r w:rsidR="00E10E92" w:rsidRPr="00703A9F">
        <w:rPr>
          <w:sz w:val="22"/>
          <w:szCs w:val="22"/>
          <w:lang w:val="es-GT"/>
        </w:rPr>
        <w:t>os</w:t>
      </w:r>
      <w:r w:rsidRPr="00703A9F">
        <w:rPr>
          <w:sz w:val="22"/>
          <w:szCs w:val="22"/>
          <w:lang w:val="es-GT"/>
        </w:rPr>
        <w:t xml:space="preserve"> para realizar</w:t>
      </w:r>
      <w:r w:rsidR="00E10E92" w:rsidRPr="00703A9F">
        <w:rPr>
          <w:sz w:val="22"/>
          <w:szCs w:val="22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703A9F">
        <w:rPr>
          <w:sz w:val="22"/>
          <w:szCs w:val="22"/>
          <w:lang w:val="es-GT"/>
        </w:rPr>
        <w:t xml:space="preserve">la </w:t>
      </w:r>
      <w:r w:rsidR="00E10E92" w:rsidRPr="00703A9F">
        <w:rPr>
          <w:sz w:val="22"/>
          <w:szCs w:val="22"/>
          <w:lang w:val="es-GT"/>
        </w:rPr>
        <w:t>Dirección</w:t>
      </w:r>
      <w:r w:rsidR="006B25B7" w:rsidRPr="00703A9F">
        <w:rPr>
          <w:sz w:val="22"/>
          <w:szCs w:val="22"/>
          <w:lang w:val="es-GT"/>
        </w:rPr>
        <w:t xml:space="preserve"> General de Currículo</w:t>
      </w:r>
      <w:r w:rsidR="008A3B3B" w:rsidRPr="00703A9F">
        <w:rPr>
          <w:sz w:val="22"/>
          <w:szCs w:val="22"/>
          <w:lang w:val="es-GT"/>
        </w:rPr>
        <w:t xml:space="preserve"> -DI</w:t>
      </w:r>
      <w:r w:rsidR="006B25B7" w:rsidRPr="00703A9F">
        <w:rPr>
          <w:sz w:val="22"/>
          <w:szCs w:val="22"/>
          <w:lang w:val="es-GT"/>
        </w:rPr>
        <w:t>GECUR</w:t>
      </w:r>
      <w:r w:rsidR="008A3B3B" w:rsidRPr="00703A9F">
        <w:rPr>
          <w:sz w:val="22"/>
          <w:szCs w:val="22"/>
          <w:lang w:val="es-GT"/>
        </w:rPr>
        <w:t>-</w:t>
      </w:r>
      <w:r w:rsidR="00BE7D31" w:rsidRPr="00703A9F">
        <w:rPr>
          <w:sz w:val="22"/>
          <w:szCs w:val="22"/>
          <w:lang w:val="es-GT"/>
        </w:rPr>
        <w:t>.</w:t>
      </w:r>
    </w:p>
    <w:p w14:paraId="59986FBE" w14:textId="5C0E053A" w:rsidR="00797C1F" w:rsidRPr="00703A9F" w:rsidRDefault="00797C1F" w:rsidP="000F5EF4">
      <w:pPr>
        <w:pStyle w:val="Textoindependiente"/>
        <w:jc w:val="both"/>
        <w:rPr>
          <w:rFonts w:eastAsia="Calibri"/>
          <w:sz w:val="22"/>
          <w:szCs w:val="22"/>
        </w:rPr>
      </w:pPr>
      <w:r w:rsidRPr="00703A9F">
        <w:rPr>
          <w:rFonts w:eastAsia="Calibri"/>
          <w:sz w:val="22"/>
          <w:szCs w:val="22"/>
        </w:rPr>
        <w:t xml:space="preserve">                                 </w:t>
      </w:r>
    </w:p>
    <w:p w14:paraId="0E971164" w14:textId="77777777" w:rsidR="008B19FC" w:rsidRPr="00703A9F" w:rsidRDefault="008B19FC" w:rsidP="008B19FC">
      <w:pPr>
        <w:rPr>
          <w:b/>
          <w:lang w:val="es-GT"/>
        </w:rPr>
      </w:pPr>
      <w:r w:rsidRPr="00703A9F">
        <w:rPr>
          <w:b/>
          <w:lang w:val="es-GT"/>
        </w:rPr>
        <w:t>OBJETIVOS</w:t>
      </w:r>
    </w:p>
    <w:p w14:paraId="5482E771" w14:textId="77777777" w:rsidR="008B19FC" w:rsidRPr="00703A9F" w:rsidRDefault="008B19FC" w:rsidP="008B19FC">
      <w:pPr>
        <w:rPr>
          <w:b/>
          <w:lang w:val="es-GT"/>
        </w:rPr>
      </w:pPr>
    </w:p>
    <w:p w14:paraId="3CF5CA25" w14:textId="5F2B12D7" w:rsidR="008B19FC" w:rsidRPr="00703A9F" w:rsidRDefault="008B19FC" w:rsidP="008B19FC">
      <w:pPr>
        <w:rPr>
          <w:b/>
          <w:lang w:val="es-GT"/>
        </w:rPr>
      </w:pPr>
      <w:r w:rsidRPr="00703A9F">
        <w:rPr>
          <w:b/>
          <w:lang w:val="es-GT"/>
        </w:rPr>
        <w:t>GENERAL:</w:t>
      </w:r>
    </w:p>
    <w:p w14:paraId="127E9A00" w14:textId="2DA0186B" w:rsidR="00E10E92" w:rsidRPr="00703A9F" w:rsidRDefault="00E10E92" w:rsidP="008B19FC">
      <w:pPr>
        <w:rPr>
          <w:bCs/>
          <w:lang w:val="es-GT"/>
        </w:rPr>
      </w:pPr>
    </w:p>
    <w:p w14:paraId="71D58F05" w14:textId="21841BCC" w:rsidR="00E10E92" w:rsidRPr="00703A9F" w:rsidRDefault="00E10E92" w:rsidP="00085999">
      <w:pPr>
        <w:jc w:val="both"/>
        <w:rPr>
          <w:bCs/>
          <w:lang w:val="es-GT"/>
        </w:rPr>
      </w:pPr>
      <w:r w:rsidRPr="00703A9F">
        <w:rPr>
          <w:bCs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703A9F" w:rsidRDefault="008B19FC" w:rsidP="008B19FC">
      <w:pPr>
        <w:jc w:val="both"/>
        <w:rPr>
          <w:bCs/>
          <w:lang w:val="es-GT"/>
        </w:rPr>
      </w:pPr>
    </w:p>
    <w:p w14:paraId="3F66C46E" w14:textId="77777777" w:rsidR="008B19FC" w:rsidRPr="00703A9F" w:rsidRDefault="008B19FC" w:rsidP="008B19FC">
      <w:pPr>
        <w:rPr>
          <w:b/>
          <w:lang w:val="es-GT"/>
        </w:rPr>
      </w:pPr>
      <w:r w:rsidRPr="00703A9F">
        <w:rPr>
          <w:b/>
          <w:lang w:val="es-GT"/>
        </w:rPr>
        <w:t>ESPECÍFICO:</w:t>
      </w:r>
    </w:p>
    <w:p w14:paraId="648A8E4B" w14:textId="77777777" w:rsidR="008B19FC" w:rsidRPr="00703A9F" w:rsidRDefault="008B19FC" w:rsidP="008B19FC">
      <w:pPr>
        <w:rPr>
          <w:lang w:val="es-GT"/>
        </w:rPr>
      </w:pPr>
    </w:p>
    <w:p w14:paraId="0967F3BE" w14:textId="77777777" w:rsidR="00E10E92" w:rsidRPr="00703A9F" w:rsidRDefault="008B19FC" w:rsidP="00085999">
      <w:pPr>
        <w:jc w:val="both"/>
        <w:rPr>
          <w:bCs/>
          <w:lang w:val="es-GT"/>
        </w:rPr>
      </w:pPr>
      <w:r w:rsidRPr="00703A9F">
        <w:rPr>
          <w:lang w:val="es-GT"/>
        </w:rPr>
        <w:t xml:space="preserve">Verificar </w:t>
      </w:r>
      <w:r w:rsidR="00E10E92" w:rsidRPr="00703A9F">
        <w:rPr>
          <w:lang w:val="es-GT"/>
        </w:rPr>
        <w:t xml:space="preserve">que el personal de cada unidad ejecutora cumplió con la actualización anual de Datos ante la Contraloría </w:t>
      </w:r>
      <w:r w:rsidR="00E10E92" w:rsidRPr="00703A9F">
        <w:rPr>
          <w:bCs/>
          <w:lang w:val="es-GT"/>
        </w:rPr>
        <w:t>General de Cuentas.</w:t>
      </w:r>
    </w:p>
    <w:p w14:paraId="73FE6FE6" w14:textId="77777777" w:rsidR="00E10E92" w:rsidRPr="00703A9F" w:rsidRDefault="00E10E92" w:rsidP="00E10E92">
      <w:pPr>
        <w:jc w:val="both"/>
        <w:rPr>
          <w:bCs/>
          <w:lang w:val="es-GT"/>
        </w:rPr>
      </w:pPr>
    </w:p>
    <w:p w14:paraId="7E63E0C4" w14:textId="77777777" w:rsidR="008B19FC" w:rsidRPr="00703A9F" w:rsidRDefault="008B19FC" w:rsidP="008B19FC">
      <w:pPr>
        <w:rPr>
          <w:b/>
          <w:lang w:val="es-GT"/>
        </w:rPr>
      </w:pPr>
      <w:r w:rsidRPr="00703A9F">
        <w:rPr>
          <w:b/>
          <w:lang w:val="es-GT"/>
        </w:rPr>
        <w:t>ALCANCE DE LA ACTIVIDAD</w:t>
      </w:r>
    </w:p>
    <w:p w14:paraId="2FDCDA75" w14:textId="28E3BE1D" w:rsidR="00B14806" w:rsidRPr="00703A9F" w:rsidRDefault="004F26AB" w:rsidP="00E009D3">
      <w:pPr>
        <w:pStyle w:val="Textoindependiente"/>
        <w:jc w:val="both"/>
        <w:rPr>
          <w:sz w:val="22"/>
          <w:szCs w:val="22"/>
          <w:lang w:val="es-GT"/>
        </w:rPr>
      </w:pPr>
      <w:r w:rsidRPr="00703A9F">
        <w:rPr>
          <w:sz w:val="22"/>
          <w:szCs w:val="22"/>
        </w:rPr>
        <w:t xml:space="preserve">La auditoría de cumplimiento de conformidad </w:t>
      </w:r>
      <w:r w:rsidR="004C7FCC" w:rsidRPr="00703A9F">
        <w:rPr>
          <w:sz w:val="22"/>
          <w:szCs w:val="22"/>
        </w:rPr>
        <w:t>a</w:t>
      </w:r>
      <w:r w:rsidRPr="00703A9F">
        <w:rPr>
          <w:sz w:val="22"/>
          <w:szCs w:val="22"/>
        </w:rPr>
        <w:t xml:space="preserve">l nombramiento No. </w:t>
      </w:r>
      <w:r w:rsidRPr="00703A9F">
        <w:rPr>
          <w:sz w:val="22"/>
          <w:szCs w:val="22"/>
          <w:lang w:val="es-GT"/>
        </w:rPr>
        <w:t>O-DIDAI/SUB-05</w:t>
      </w:r>
      <w:r w:rsidR="006B25B7" w:rsidRPr="00703A9F">
        <w:rPr>
          <w:sz w:val="22"/>
          <w:szCs w:val="22"/>
          <w:lang w:val="es-GT"/>
        </w:rPr>
        <w:t>7</w:t>
      </w:r>
      <w:r w:rsidRPr="00703A9F">
        <w:rPr>
          <w:sz w:val="22"/>
          <w:szCs w:val="22"/>
          <w:lang w:val="es-GT"/>
        </w:rPr>
        <w:t>-2023</w:t>
      </w:r>
      <w:r w:rsidR="006B25B7" w:rsidRPr="00703A9F">
        <w:rPr>
          <w:sz w:val="22"/>
          <w:szCs w:val="22"/>
          <w:lang w:val="es-GT"/>
        </w:rPr>
        <w:t>,</w:t>
      </w:r>
      <w:r w:rsidRPr="00703A9F">
        <w:rPr>
          <w:sz w:val="22"/>
          <w:szCs w:val="22"/>
          <w:lang w:val="es-GT"/>
        </w:rPr>
        <w:t xml:space="preserve">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703A9F">
        <w:rPr>
          <w:sz w:val="22"/>
          <w:szCs w:val="22"/>
          <w:lang w:val="es-GT"/>
        </w:rPr>
        <w:t>la Dirección</w:t>
      </w:r>
      <w:r w:rsidR="006B25B7" w:rsidRPr="00703A9F">
        <w:rPr>
          <w:sz w:val="22"/>
          <w:szCs w:val="22"/>
          <w:lang w:val="es-GT"/>
        </w:rPr>
        <w:t xml:space="preserve"> General de Currículo </w:t>
      </w:r>
      <w:r w:rsidR="005D4042" w:rsidRPr="00703A9F">
        <w:rPr>
          <w:sz w:val="22"/>
          <w:szCs w:val="22"/>
          <w:lang w:val="es-GT"/>
        </w:rPr>
        <w:t>-DI</w:t>
      </w:r>
      <w:r w:rsidR="006B25B7" w:rsidRPr="00703A9F">
        <w:rPr>
          <w:sz w:val="22"/>
          <w:szCs w:val="22"/>
          <w:lang w:val="es-GT"/>
        </w:rPr>
        <w:t>GECUR</w:t>
      </w:r>
      <w:r w:rsidR="005D4042" w:rsidRPr="00703A9F">
        <w:rPr>
          <w:sz w:val="22"/>
          <w:szCs w:val="22"/>
          <w:lang w:val="es-GT"/>
        </w:rPr>
        <w:t>-</w:t>
      </w:r>
      <w:r w:rsidR="006E52E6" w:rsidRPr="00703A9F">
        <w:rPr>
          <w:sz w:val="22"/>
          <w:szCs w:val="22"/>
          <w:lang w:val="es-GT"/>
        </w:rPr>
        <w:t xml:space="preserve">, </w:t>
      </w:r>
      <w:r w:rsidR="00B14806" w:rsidRPr="00703A9F">
        <w:rPr>
          <w:sz w:val="22"/>
          <w:szCs w:val="22"/>
          <w:lang w:val="es-GT"/>
        </w:rPr>
        <w:t xml:space="preserve"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</w:t>
      </w:r>
      <w:proofErr w:type="spellStart"/>
      <w:r w:rsidR="00B14806" w:rsidRPr="00703A9F">
        <w:rPr>
          <w:sz w:val="22"/>
          <w:szCs w:val="22"/>
          <w:lang w:val="es-GT"/>
        </w:rPr>
        <w:t>G</w:t>
      </w:r>
      <w:r w:rsidR="002A3ED4" w:rsidRPr="00703A9F">
        <w:rPr>
          <w:sz w:val="22"/>
          <w:szCs w:val="22"/>
          <w:lang w:val="es-GT"/>
        </w:rPr>
        <w:t>uatenó</w:t>
      </w:r>
      <w:r w:rsidR="00B14806" w:rsidRPr="00703A9F">
        <w:rPr>
          <w:sz w:val="22"/>
          <w:szCs w:val="22"/>
          <w:lang w:val="es-GT"/>
        </w:rPr>
        <w:t>minas</w:t>
      </w:r>
      <w:proofErr w:type="spellEnd"/>
      <w:r w:rsidR="00B14806" w:rsidRPr="00703A9F">
        <w:rPr>
          <w:sz w:val="22"/>
          <w:szCs w:val="22"/>
          <w:lang w:val="es-GT"/>
        </w:rPr>
        <w:t>.</w:t>
      </w:r>
    </w:p>
    <w:p w14:paraId="3F0BA583" w14:textId="77777777" w:rsidR="00B14806" w:rsidRPr="00703A9F" w:rsidRDefault="00B14806" w:rsidP="00E009D3">
      <w:pPr>
        <w:pStyle w:val="Textoindependiente"/>
        <w:jc w:val="both"/>
        <w:rPr>
          <w:sz w:val="22"/>
          <w:szCs w:val="22"/>
          <w:lang w:val="es-GT"/>
        </w:rPr>
      </w:pPr>
    </w:p>
    <w:p w14:paraId="1B46AF80" w14:textId="77777777" w:rsidR="008B19FC" w:rsidRPr="00703A9F" w:rsidRDefault="008B19FC" w:rsidP="008B19FC">
      <w:pPr>
        <w:jc w:val="both"/>
        <w:rPr>
          <w:b/>
          <w:lang w:val="es-GT"/>
        </w:rPr>
      </w:pPr>
      <w:r w:rsidRPr="00703A9F">
        <w:rPr>
          <w:b/>
          <w:lang w:val="es-GT"/>
        </w:rPr>
        <w:t>RESULTADOS DE LA ACTIVIDAD</w:t>
      </w:r>
    </w:p>
    <w:p w14:paraId="01C7926D" w14:textId="77777777" w:rsidR="008B19FC" w:rsidRPr="00703A9F" w:rsidRDefault="008B19FC" w:rsidP="008B19FC">
      <w:pPr>
        <w:jc w:val="both"/>
        <w:rPr>
          <w:b/>
          <w:lang w:val="es-GT"/>
        </w:rPr>
      </w:pPr>
    </w:p>
    <w:p w14:paraId="3B71F08C" w14:textId="7E3D91E0" w:rsidR="00A710B2" w:rsidRPr="00703A9F" w:rsidRDefault="00B14806" w:rsidP="00A710B2">
      <w:pPr>
        <w:spacing w:line="253" w:lineRule="auto"/>
        <w:jc w:val="both"/>
      </w:pPr>
      <w:r w:rsidRPr="00703A9F">
        <w:t>El trabajo realizado se resume a continuación:</w:t>
      </w:r>
    </w:p>
    <w:p w14:paraId="752040F8" w14:textId="77777777" w:rsidR="00B14806" w:rsidRPr="00703A9F" w:rsidRDefault="00B14806" w:rsidP="00A710B2">
      <w:pPr>
        <w:spacing w:line="253" w:lineRule="auto"/>
        <w:jc w:val="both"/>
      </w:pPr>
    </w:p>
    <w:p w14:paraId="12C92AC4" w14:textId="6582877F" w:rsidR="00B14806" w:rsidRPr="00703A9F" w:rsidRDefault="00B14806" w:rsidP="00B14806">
      <w:pPr>
        <w:pStyle w:val="Textoindependiente"/>
        <w:jc w:val="both"/>
        <w:rPr>
          <w:sz w:val="22"/>
          <w:szCs w:val="22"/>
          <w:lang w:val="es-GT"/>
        </w:rPr>
      </w:pPr>
      <w:r w:rsidRPr="00703A9F">
        <w:rPr>
          <w:sz w:val="22"/>
          <w:szCs w:val="22"/>
        </w:rPr>
        <w:t xml:space="preserve">El total de empleados de la </w:t>
      </w:r>
      <w:r w:rsidR="006B25B7" w:rsidRPr="00703A9F">
        <w:rPr>
          <w:sz w:val="22"/>
          <w:szCs w:val="22"/>
          <w:lang w:val="es-GT"/>
        </w:rPr>
        <w:t>Dirección General de Currículo -DIGECUR-</w:t>
      </w:r>
      <w:r w:rsidR="005D4042" w:rsidRPr="00703A9F">
        <w:rPr>
          <w:sz w:val="22"/>
          <w:szCs w:val="22"/>
          <w:lang w:val="es-GT"/>
        </w:rPr>
        <w:t>,</w:t>
      </w:r>
      <w:r w:rsidRPr="00703A9F">
        <w:rPr>
          <w:sz w:val="22"/>
          <w:szCs w:val="22"/>
          <w:lang w:val="es-GT"/>
        </w:rPr>
        <w:t xml:space="preserve"> según reporte de </w:t>
      </w:r>
      <w:proofErr w:type="spellStart"/>
      <w:r w:rsidR="00723223" w:rsidRPr="00703A9F">
        <w:rPr>
          <w:sz w:val="22"/>
          <w:szCs w:val="22"/>
          <w:lang w:val="es-GT"/>
        </w:rPr>
        <w:t>Guatenóminas</w:t>
      </w:r>
      <w:proofErr w:type="spellEnd"/>
      <w:r w:rsidRPr="00703A9F">
        <w:rPr>
          <w:sz w:val="22"/>
          <w:szCs w:val="22"/>
          <w:lang w:val="es-GT"/>
        </w:rPr>
        <w:t xml:space="preserve"> es de </w:t>
      </w:r>
      <w:r w:rsidR="00A34DDD" w:rsidRPr="00703A9F">
        <w:rPr>
          <w:sz w:val="22"/>
          <w:szCs w:val="22"/>
          <w:lang w:val="es-GT"/>
        </w:rPr>
        <w:t>29</w:t>
      </w:r>
      <w:r w:rsidRPr="00703A9F">
        <w:rPr>
          <w:sz w:val="22"/>
          <w:szCs w:val="22"/>
          <w:lang w:val="es-GT"/>
        </w:rPr>
        <w:t xml:space="preserve"> empleado</w:t>
      </w:r>
      <w:r w:rsidR="00D91FB7" w:rsidRPr="00703A9F">
        <w:rPr>
          <w:sz w:val="22"/>
          <w:szCs w:val="22"/>
          <w:lang w:val="es-GT"/>
        </w:rPr>
        <w:t>s</w:t>
      </w:r>
      <w:r w:rsidRPr="00703A9F">
        <w:rPr>
          <w:sz w:val="22"/>
          <w:szCs w:val="22"/>
          <w:lang w:val="es-GT"/>
        </w:rPr>
        <w:t xml:space="preserve">, de los cuales </w:t>
      </w:r>
      <w:r w:rsidR="005D4042" w:rsidRPr="00703A9F">
        <w:rPr>
          <w:sz w:val="22"/>
          <w:szCs w:val="22"/>
          <w:lang w:val="es-GT"/>
        </w:rPr>
        <w:t>todos</w:t>
      </w:r>
      <w:r w:rsidRPr="00703A9F">
        <w:rPr>
          <w:sz w:val="22"/>
          <w:szCs w:val="22"/>
          <w:lang w:val="es-GT"/>
        </w:rPr>
        <w:t xml:space="preserve"> aparecían </w:t>
      </w:r>
      <w:r w:rsidR="0010168D" w:rsidRPr="00703A9F">
        <w:rPr>
          <w:sz w:val="22"/>
          <w:szCs w:val="22"/>
          <w:lang w:val="es-GT"/>
        </w:rPr>
        <w:t xml:space="preserve">que habían </w:t>
      </w:r>
      <w:r w:rsidR="005D4042" w:rsidRPr="00703A9F">
        <w:rPr>
          <w:sz w:val="22"/>
          <w:szCs w:val="22"/>
          <w:lang w:val="es-GT"/>
        </w:rPr>
        <w:t xml:space="preserve">actualizado </w:t>
      </w:r>
      <w:r w:rsidR="0010168D" w:rsidRPr="00703A9F">
        <w:rPr>
          <w:sz w:val="22"/>
          <w:szCs w:val="22"/>
          <w:lang w:val="es-GT"/>
        </w:rPr>
        <w:t xml:space="preserve">datos </w:t>
      </w:r>
      <w:r w:rsidR="005D4042" w:rsidRPr="00703A9F">
        <w:rPr>
          <w:sz w:val="22"/>
          <w:szCs w:val="22"/>
          <w:lang w:val="es-GT"/>
        </w:rPr>
        <w:t>ante</w:t>
      </w:r>
      <w:r w:rsidRPr="00703A9F">
        <w:rPr>
          <w:sz w:val="22"/>
          <w:szCs w:val="22"/>
          <w:lang w:val="es-GT"/>
        </w:rPr>
        <w:t xml:space="preserve"> la Contraloría General de Cuentas al 28 de febrero de 2023</w:t>
      </w:r>
      <w:r w:rsidRPr="00703A9F">
        <w:rPr>
          <w:rFonts w:eastAsiaTheme="minorHAnsi"/>
          <w:sz w:val="22"/>
          <w:szCs w:val="22"/>
          <w:lang w:val="es-GT"/>
        </w:rPr>
        <w:t>.</w:t>
      </w:r>
    </w:p>
    <w:p w14:paraId="1D25EF6C" w14:textId="1891BAF6" w:rsidR="00A710B2" w:rsidRPr="00703A9F" w:rsidRDefault="00A710B2" w:rsidP="00A710B2">
      <w:pPr>
        <w:spacing w:line="253" w:lineRule="auto"/>
        <w:jc w:val="both"/>
      </w:pPr>
    </w:p>
    <w:p w14:paraId="25CF4A59" w14:textId="44D80224" w:rsidR="00400DC4" w:rsidRPr="00703A9F" w:rsidRDefault="00400DC4" w:rsidP="00CD7A29">
      <w:pPr>
        <w:spacing w:line="253" w:lineRule="auto"/>
        <w:rPr>
          <w:b/>
          <w:bCs/>
        </w:rPr>
      </w:pPr>
      <w:r w:rsidRPr="00703A9F">
        <w:rPr>
          <w:b/>
          <w:bCs/>
        </w:rPr>
        <w:t>CONCLUSIÓN</w:t>
      </w:r>
    </w:p>
    <w:p w14:paraId="62B3D8E3" w14:textId="77777777" w:rsidR="00A710B2" w:rsidRPr="00703A9F" w:rsidRDefault="00A710B2" w:rsidP="00CD7A29">
      <w:pPr>
        <w:spacing w:line="253" w:lineRule="auto"/>
        <w:rPr>
          <w:b/>
          <w:bCs/>
        </w:rPr>
      </w:pPr>
    </w:p>
    <w:p w14:paraId="71D78C7C" w14:textId="0AF5CD9F" w:rsidR="005456AC" w:rsidRDefault="00703A9F" w:rsidP="00651E5F">
      <w:pPr>
        <w:spacing w:line="253" w:lineRule="auto"/>
        <w:jc w:val="both"/>
        <w:rPr>
          <w:color w:val="0070C0"/>
          <w:sz w:val="68"/>
          <w:szCs w:val="68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0" wp14:anchorId="6CDFD0B8" wp14:editId="50CAF6D6">
            <wp:simplePos x="0" y="0"/>
            <wp:positionH relativeFrom="margin">
              <wp:align>left</wp:align>
            </wp:positionH>
            <wp:positionV relativeFrom="page">
              <wp:posOffset>7452995</wp:posOffset>
            </wp:positionV>
            <wp:extent cx="2207895" cy="991870"/>
            <wp:effectExtent l="0" t="0" r="1905" b="0"/>
            <wp:wrapTopAndBottom/>
            <wp:docPr id="1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</a:extLst>
                    </a:blip>
                    <a:srcRect l="17545" t="62853" r="43006" b="16256"/>
                    <a:stretch/>
                  </pic:blipFill>
                  <pic:spPr bwMode="auto">
                    <a:xfrm>
                      <a:off x="0" y="0"/>
                      <a:ext cx="2207895" cy="99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C4" w:rsidRPr="00703A9F">
        <w:rPr>
          <w:bCs/>
        </w:rPr>
        <w:t>De conformidad con el procedimiento efectuado, se concluy</w:t>
      </w:r>
      <w:r w:rsidR="002A3ED4" w:rsidRPr="00703A9F">
        <w:rPr>
          <w:bCs/>
        </w:rPr>
        <w:t>ó</w:t>
      </w:r>
      <w:r w:rsidR="00400DC4" w:rsidRPr="00703A9F">
        <w:rPr>
          <w:bCs/>
        </w:rPr>
        <w:t xml:space="preserve"> que los </w:t>
      </w:r>
      <w:r w:rsidR="00CA69F0" w:rsidRPr="00703A9F">
        <w:rPr>
          <w:bCs/>
        </w:rPr>
        <w:t>29</w:t>
      </w:r>
      <w:r w:rsidR="00400DC4" w:rsidRPr="00703A9F">
        <w:rPr>
          <w:bCs/>
        </w:rPr>
        <w:t xml:space="preserve"> </w:t>
      </w:r>
      <w:r w:rsidR="005D4042" w:rsidRPr="00703A9F">
        <w:rPr>
          <w:bCs/>
        </w:rPr>
        <w:t>empleado</w:t>
      </w:r>
      <w:r w:rsidR="00400DC4" w:rsidRPr="00703A9F">
        <w:rPr>
          <w:bCs/>
        </w:rPr>
        <w:t xml:space="preserve">s </w:t>
      </w:r>
      <w:r w:rsidR="005D4042" w:rsidRPr="00703A9F">
        <w:rPr>
          <w:bCs/>
        </w:rPr>
        <w:t xml:space="preserve">de </w:t>
      </w:r>
      <w:r w:rsidR="00400DC4" w:rsidRPr="00703A9F">
        <w:rPr>
          <w:bCs/>
        </w:rPr>
        <w:t xml:space="preserve">la </w:t>
      </w:r>
      <w:r w:rsidR="00A34DDD" w:rsidRPr="00703A9F">
        <w:rPr>
          <w:lang w:val="es-GT"/>
        </w:rPr>
        <w:t>Dirección General de Currículo -DIGECUR-</w:t>
      </w:r>
      <w:r w:rsidR="002F36B5" w:rsidRPr="00703A9F">
        <w:rPr>
          <w:lang w:val="es-GT"/>
        </w:rPr>
        <w:t xml:space="preserve"> actualiza</w:t>
      </w:r>
      <w:r w:rsidR="00833888" w:rsidRPr="00703A9F">
        <w:rPr>
          <w:lang w:val="es-GT"/>
        </w:rPr>
        <w:t>ron datos</w:t>
      </w:r>
      <w:r w:rsidR="002F36B5" w:rsidRPr="00703A9F">
        <w:rPr>
          <w:lang w:val="es-GT"/>
        </w:rPr>
        <w:t xml:space="preserve"> al 28 de febrero de 2023.</w:t>
      </w:r>
      <w:r w:rsidRPr="00703A9F">
        <w:rPr>
          <w:noProof/>
          <w:lang w:val="es-GT" w:eastAsia="es-GT"/>
        </w:rPr>
        <w:t xml:space="preserve"> </w:t>
      </w:r>
    </w:p>
    <w:sectPr w:rsidR="005456AC" w:rsidSect="006A07F5">
      <w:headerReference w:type="default" r:id="rId13"/>
      <w:footerReference w:type="default" r:id="rId14"/>
      <w:headerReference w:type="first" r:id="rId15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5C83" w14:textId="77777777" w:rsidR="00577ACE" w:rsidRDefault="00577ACE" w:rsidP="00A4503A">
      <w:r>
        <w:separator/>
      </w:r>
    </w:p>
  </w:endnote>
  <w:endnote w:type="continuationSeparator" w:id="0">
    <w:p w14:paraId="4B5ADB76" w14:textId="77777777" w:rsidR="00577ACE" w:rsidRDefault="00577ACE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692C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1263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C738" w14:textId="77777777" w:rsidR="00577ACE" w:rsidRDefault="00577ACE" w:rsidP="00A4503A">
      <w:r>
        <w:separator/>
      </w:r>
    </w:p>
  </w:footnote>
  <w:footnote w:type="continuationSeparator" w:id="0">
    <w:p w14:paraId="329F6E17" w14:textId="77777777" w:rsidR="00577ACE" w:rsidRDefault="00577ACE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06D0D3CB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-2023-</w:t>
    </w:r>
    <w:r w:rsidR="005D4042">
      <w:t>1</w:t>
    </w:r>
    <w:r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0B3B0821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6B25B7">
      <w:t>7</w:t>
    </w:r>
    <w:r>
      <w:t>-2023</w:t>
    </w:r>
    <w:r w:rsidR="00BE7D31">
      <w:t>-</w:t>
    </w:r>
    <w:r w:rsidR="006B25B7">
      <w:t>0</w:t>
    </w:r>
    <w:r w:rsidR="00BE7D31">
      <w:t>8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D1599"/>
    <w:rsid w:val="000E490A"/>
    <w:rsid w:val="000E71CA"/>
    <w:rsid w:val="000F5EF4"/>
    <w:rsid w:val="000F7391"/>
    <w:rsid w:val="0010168D"/>
    <w:rsid w:val="00102948"/>
    <w:rsid w:val="00104835"/>
    <w:rsid w:val="00104F21"/>
    <w:rsid w:val="00105FBC"/>
    <w:rsid w:val="00113E45"/>
    <w:rsid w:val="0012336F"/>
    <w:rsid w:val="00130533"/>
    <w:rsid w:val="00135224"/>
    <w:rsid w:val="001368C6"/>
    <w:rsid w:val="0015037D"/>
    <w:rsid w:val="001568E2"/>
    <w:rsid w:val="001663A0"/>
    <w:rsid w:val="00171F21"/>
    <w:rsid w:val="00172B5D"/>
    <w:rsid w:val="00182F01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F36B5"/>
    <w:rsid w:val="002F482E"/>
    <w:rsid w:val="0030057C"/>
    <w:rsid w:val="00302835"/>
    <w:rsid w:val="00306472"/>
    <w:rsid w:val="0031256D"/>
    <w:rsid w:val="00312820"/>
    <w:rsid w:val="00314904"/>
    <w:rsid w:val="00320110"/>
    <w:rsid w:val="00324D4D"/>
    <w:rsid w:val="00330A0A"/>
    <w:rsid w:val="0033215F"/>
    <w:rsid w:val="00332996"/>
    <w:rsid w:val="00333147"/>
    <w:rsid w:val="0033678D"/>
    <w:rsid w:val="00356964"/>
    <w:rsid w:val="003653D9"/>
    <w:rsid w:val="00366C24"/>
    <w:rsid w:val="00370CFD"/>
    <w:rsid w:val="00386C31"/>
    <w:rsid w:val="00397737"/>
    <w:rsid w:val="003A01C3"/>
    <w:rsid w:val="003B5A43"/>
    <w:rsid w:val="003E4E14"/>
    <w:rsid w:val="003E6E92"/>
    <w:rsid w:val="003F5868"/>
    <w:rsid w:val="00400DC4"/>
    <w:rsid w:val="0041407D"/>
    <w:rsid w:val="00424C11"/>
    <w:rsid w:val="00441F18"/>
    <w:rsid w:val="00461E9F"/>
    <w:rsid w:val="0046578A"/>
    <w:rsid w:val="00466056"/>
    <w:rsid w:val="00470E25"/>
    <w:rsid w:val="004842B3"/>
    <w:rsid w:val="004957C2"/>
    <w:rsid w:val="004A42FF"/>
    <w:rsid w:val="004C21CD"/>
    <w:rsid w:val="004C7F6E"/>
    <w:rsid w:val="004C7FCC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6997"/>
    <w:rsid w:val="00556B73"/>
    <w:rsid w:val="00560FE7"/>
    <w:rsid w:val="005614B4"/>
    <w:rsid w:val="005718F0"/>
    <w:rsid w:val="005725D2"/>
    <w:rsid w:val="00573138"/>
    <w:rsid w:val="00576D7C"/>
    <w:rsid w:val="00577ACE"/>
    <w:rsid w:val="00582927"/>
    <w:rsid w:val="005A164F"/>
    <w:rsid w:val="005B7535"/>
    <w:rsid w:val="005C6904"/>
    <w:rsid w:val="005D17E5"/>
    <w:rsid w:val="005D1F0A"/>
    <w:rsid w:val="005D4042"/>
    <w:rsid w:val="005E1760"/>
    <w:rsid w:val="005F70B7"/>
    <w:rsid w:val="006038E8"/>
    <w:rsid w:val="00615B68"/>
    <w:rsid w:val="00623606"/>
    <w:rsid w:val="00634FD0"/>
    <w:rsid w:val="00635EBA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25B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03A9F"/>
    <w:rsid w:val="00710D96"/>
    <w:rsid w:val="00723223"/>
    <w:rsid w:val="007269E0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85833"/>
    <w:rsid w:val="00793F11"/>
    <w:rsid w:val="0079493D"/>
    <w:rsid w:val="00797C1F"/>
    <w:rsid w:val="007A3474"/>
    <w:rsid w:val="007A3483"/>
    <w:rsid w:val="007B6BDC"/>
    <w:rsid w:val="007C623B"/>
    <w:rsid w:val="007D04F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3888"/>
    <w:rsid w:val="008344CE"/>
    <w:rsid w:val="0083765A"/>
    <w:rsid w:val="00837B48"/>
    <w:rsid w:val="008546AC"/>
    <w:rsid w:val="00874401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4078"/>
    <w:rsid w:val="00940871"/>
    <w:rsid w:val="0094274C"/>
    <w:rsid w:val="0095199A"/>
    <w:rsid w:val="00954610"/>
    <w:rsid w:val="00964E56"/>
    <w:rsid w:val="00971F73"/>
    <w:rsid w:val="00981345"/>
    <w:rsid w:val="009815DE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0BD8"/>
    <w:rsid w:val="00A14DD1"/>
    <w:rsid w:val="00A1655C"/>
    <w:rsid w:val="00A206C8"/>
    <w:rsid w:val="00A25E80"/>
    <w:rsid w:val="00A327C7"/>
    <w:rsid w:val="00A33362"/>
    <w:rsid w:val="00A34DDD"/>
    <w:rsid w:val="00A41DC3"/>
    <w:rsid w:val="00A4503A"/>
    <w:rsid w:val="00A629BA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29AB"/>
    <w:rsid w:val="00BC5FED"/>
    <w:rsid w:val="00BD7CF6"/>
    <w:rsid w:val="00BE34B5"/>
    <w:rsid w:val="00BE36BE"/>
    <w:rsid w:val="00BE54D2"/>
    <w:rsid w:val="00BE7094"/>
    <w:rsid w:val="00BE7D31"/>
    <w:rsid w:val="00BF7DC4"/>
    <w:rsid w:val="00C007D5"/>
    <w:rsid w:val="00C04E91"/>
    <w:rsid w:val="00C149D5"/>
    <w:rsid w:val="00C14F87"/>
    <w:rsid w:val="00C17365"/>
    <w:rsid w:val="00C22EA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A0CB9"/>
    <w:rsid w:val="00CA2A49"/>
    <w:rsid w:val="00CA69F0"/>
    <w:rsid w:val="00CB613D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91FB7"/>
    <w:rsid w:val="00D9695D"/>
    <w:rsid w:val="00DA027A"/>
    <w:rsid w:val="00DA2551"/>
    <w:rsid w:val="00DB04D3"/>
    <w:rsid w:val="00DB58F4"/>
    <w:rsid w:val="00DC5375"/>
    <w:rsid w:val="00DC6B87"/>
    <w:rsid w:val="00DD047C"/>
    <w:rsid w:val="00DD44F5"/>
    <w:rsid w:val="00DD7EC5"/>
    <w:rsid w:val="00DE055D"/>
    <w:rsid w:val="00DE197E"/>
    <w:rsid w:val="00DE24AC"/>
    <w:rsid w:val="00DE4900"/>
    <w:rsid w:val="00DE708B"/>
    <w:rsid w:val="00DF43A5"/>
    <w:rsid w:val="00DF45B4"/>
    <w:rsid w:val="00E009D3"/>
    <w:rsid w:val="00E10E92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93913"/>
    <w:rsid w:val="00E95734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D1FF8"/>
    <w:rsid w:val="00EE0C28"/>
    <w:rsid w:val="00EE537E"/>
    <w:rsid w:val="00EE5E7B"/>
    <w:rsid w:val="00EE6E4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692C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3E1A-A765-43FE-98B4-B0B3EFAF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2023-06-15T17:41:00Z</cp:lastPrinted>
  <dcterms:created xsi:type="dcterms:W3CDTF">2023-07-07T15:59:00Z</dcterms:created>
  <dcterms:modified xsi:type="dcterms:W3CDTF">2023-07-07T15:59:00Z</dcterms:modified>
</cp:coreProperties>
</file>