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264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328" w:hRule="atLeast"/>
        </w:trPr>
        <w:tc>
          <w:tcPr>
            <w:tcW w:w="660" w:type="dxa"/>
          </w:tcPr>
          <w:p>
            <w:pPr>
              <w:pStyle w:val="TableParagraph"/>
              <w:spacing w:before="33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3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3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3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3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33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 AVE 2-22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IEBC DE ENSEÑANZA MANUEL ZAMORA LOBOS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 LUCILA FLORES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45550897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40977679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4A. CALLE "A" 4-32 ZONA 8 BARRIO BELLA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BASICO NOCTURNO POR COOPERATIVA GUILLERMO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ALONZO ARGUETA ARBIZU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2DA. AV, 1A. CALLE</w:t>
            </w:r>
          </w:p>
          <w:p>
            <w:pPr>
              <w:pStyle w:val="TableParagraph"/>
              <w:spacing w:line="252" w:lineRule="exact" w:before="7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40907105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69" w:right="45"/>
              <w:rPr>
                <w:sz w:val="22"/>
              </w:rPr>
            </w:pPr>
            <w:r>
              <w:rPr>
                <w:sz w:val="22"/>
              </w:rPr>
              <w:t>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32492387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45454266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ANEXO A EORM ALFONSO AUDAZ SIERRA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51841987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58074585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3A. AVE. 2-25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53574740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EOUM DE APLICACION "GENERAL ARTURO GUILLERMO DE LA CRUZ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4" w:lineRule="exact" w:before="2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59088128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46047936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59088128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0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40036128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COPB ANEXO A EORM GENERAL MARIO RENE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59957900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48550614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32216237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NUESTRA</w:t>
            </w:r>
          </w:p>
          <w:p>
            <w:pPr>
              <w:pStyle w:val="TableParagraph"/>
              <w:spacing w:line="252" w:lineRule="exact" w:before="6"/>
              <w:ind w:left="69" w:right="1395"/>
              <w:rPr>
                <w:sz w:val="22"/>
              </w:rPr>
            </w:pPr>
            <w:r>
              <w:rPr>
                <w:sz w:val="22"/>
              </w:rPr>
              <w:t>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ALDEA STO.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AV. 5-57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40489629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LOTIFICACION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JM, FINCA COOPERATIVA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57475771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2" w:lineRule="exact" w:before="6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KM.218 RUTA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13AV. 2-12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10-11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SAN FERNANDO NUEVO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48530036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61"/>
              <w:rPr>
                <w:sz w:val="22"/>
              </w:rPr>
            </w:pPr>
            <w:r>
              <w:rPr>
                <w:sz w:val="22"/>
              </w:rPr>
              <w:t>NUEVA LOTIFICACION FRAY BARTOLOME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6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47120826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48527742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46557381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4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33048645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59699235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53650195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40907105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40720828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EDUCACION ESPECIAL Y CENTRO DE REHABILITACION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57260147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40271376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3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48484257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55278075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45454266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82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45041735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30338847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30407860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57492959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30130213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1286"/>
              <w:rPr>
                <w:sz w:val="22"/>
              </w:rPr>
            </w:pPr>
            <w:r>
              <w:rPr>
                <w:sz w:val="22"/>
              </w:rPr>
              <w:t>MANUEL RAMIREZ FERNANDEZ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5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59093105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7"/>
              <w:ind w:left="69" w:right="248"/>
              <w:rPr>
                <w:sz w:val="22"/>
              </w:rPr>
            </w:pPr>
            <w:r>
              <w:rPr>
                <w:sz w:val="22"/>
              </w:rPr>
              <w:t>RESURECCION BALAN 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ANEXO A EOUM SARBELIO MORAN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CHIVENCORRAL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2-22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7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COLEGIO PRIVADO EVANGELICO RURAL MIXTO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51801573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40918522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45614336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46742330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74739876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7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395"/>
              <w:rPr>
                <w:sz w:val="22"/>
              </w:rPr>
            </w:pPr>
            <w:r>
              <w:rPr>
                <w:sz w:val="22"/>
              </w:rPr>
              <w:t>2A. AVENIDA 10-71 ZONA 8 CANTON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CASAS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ind w:left="69" w:right="113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89"/>
              <w:rPr>
                <w:sz w:val="22"/>
              </w:rPr>
            </w:pPr>
            <w:r>
              <w:rPr>
                <w:sz w:val="22"/>
              </w:rPr>
              <w:t>6A. CALLE 8-10 ZONA 10 CERRITO EL CARACOL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2-22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7"/>
              <w:ind w:left="69" w:right="1202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14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 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SAMARAC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6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CAHABONSITO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COMUNIDAD LA PLANADA CORRAL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BENITO JUAREZ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RESURRECCION 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3-36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105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6"/>
              <w:ind w:left="69" w:right="245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235"/>
              <w:rPr>
                <w:sz w:val="22"/>
              </w:rPr>
            </w:pPr>
            <w:r>
              <w:rPr>
                <w:sz w:val="22"/>
              </w:rPr>
              <w:t>2DA. CALLE Y 2DA. AV. 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BARRIO SAN BENITO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4" w:lineRule="exact" w:before="3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1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57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2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SECACUCUB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57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EOUV RENE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CASERO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393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44916516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NO.561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48842558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BARRIO SAN MARCOS CENTRO DE DETENCION PREVENT/PARA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HOMBRES/MUJERES DE 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43423376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56377425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50391697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AUTOGESTION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58379337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51430855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58379337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5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 RAXON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SA'JUCUB HA'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MARICHAJ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COPB CASERÍO SANTA MARÍA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EODP COMUNIDAD SEBACH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CASERIO ESPERANZA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69" w:right="114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EODP ALDEA SAJACOC XALASUTZUL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45450272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RUBEL YUM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BALDÍO ZAPOTAL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5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SEXAN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COMUNIDAD SAN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FRANCISCO LA CALERA NO.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7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30 DE MAYO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PARCELAMIENTO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32113873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PROGRESO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MIGUEL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SAN JUAN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09" w:firstLine="62"/>
              <w:rPr>
                <w:sz w:val="22"/>
              </w:rPr>
            </w:pPr>
            <w:r>
              <w:rPr>
                <w:sz w:val="22"/>
              </w:rPr>
              <w:t>COPB ALDEA LAS TORTUGAS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JUAN CRUZ DE MADERA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BEMPEC EL CASTAÑO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CANASEC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SACQUIL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COMUNIDAD TAQUINCO LA ESPERANZA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54827978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COMUNIDAD DE LOS LIMONES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SEPACUITE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COMUNIDAD PALESTINA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COMUNIDAD NUEVA BABILONIA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CASTA LINTERNA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COMUNIDAD SEPALAU CATALTZUL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SANTA CRUZ EL NACIMIENTO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7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7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CASERIO LAS TRES CRUCES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EL FAISÁN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EODP COMUNIDAD EL ZAPOTAL II, MACHACJÁ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SEBAS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MARÍA CAMELIAS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COOPERATIVA SAN FRANCISCO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CARMEN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EODP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SESAJAL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49195497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SALAC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COPB CASERÍO SAN PEDRO CHINATAL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CASERIO SEOCOC,COOPERATIVA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CHULAC.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COPB CASERIO CHITAÑA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LIMON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TIERRA BLANCA SEBOL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EODP COMUNIDAD AGRÍCOLA SAMANZANA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CHITOCAN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COMUNIDAD LAS PROMESAS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CASERIO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ANITA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ALDEA SAN LUIS PLAYA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COPB ALDEA SEPOS SEMOCOCH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EORM COMUNIDAD LA LIBERTAD XALA-ROCJÁ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CRUZ EL NACIMIENTO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ALDEA ROC-HÁ PURIBAL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EORM ALDEA SAN PEDRO XALAROCJÁ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ELENA SATOLOOX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SATOLOOX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723"/>
              <w:rPr>
                <w:sz w:val="22"/>
              </w:rPr>
            </w:pPr>
            <w:r>
              <w:rPr>
                <w:sz w:val="22"/>
              </w:rPr>
              <w:t>JOLOMIJIX III, JALAUTE,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COMUNIDAD JOLOMIJIX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III JALAUTE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SEBACH SEPAMAC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SAJONTÉ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RUBELPEC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LUIS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505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40301205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COMUNIDAD TAQUINCO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COMUNIDAD TAQUINCO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PROGRESO TUILÁ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CANGUACHÁ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EODP CASERÍO SAN ANTONIO LAS PUERTAS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CASERIO SAN ANTONIO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SEMARAC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CORRALPEC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78"/>
              <w:jc w:val="both"/>
              <w:rPr>
                <w:sz w:val="22"/>
              </w:rPr>
            </w:pPr>
            <w:r>
              <w:rPr>
                <w:sz w:val="22"/>
              </w:rPr>
              <w:t>PARCELAMIENTO QUINICH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CHIJULHÁ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CHITOCAN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CAQUIJA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SECAK CUXCALA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SEMUC TZALAMILÁ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SECACUCUB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COPB CASERÍO SAN FERNANDO 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CHAMPERICO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ENTRE 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CERRO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2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ELENA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SESALCHE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0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1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CALLE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EORM COMUNIDAD SANTIAGUITO ACTELA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GUAYABO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SESANAU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EORM CASERÍO XALITZUL CHIYO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TAPILA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DOLORES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CASERÍO COLONIA AGRÍCOLA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RUBEL YUM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1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SETZOL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CHIPOC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58963683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CANTZUN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PURULHA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MARÍA JULHÁ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VICTORIA QUINCE (15) DE OCTUBRE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EORM CASERÍO LAS PALMAS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45424589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EORM COMUNIDAD SEPALAU CATALTZUL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VICENTE BENIPEC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LOMAS DE CHAMÁ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COMUNIDAD LA ISLA DE LAS TORTUGAS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ALDEA TIERRA BLANCA CHIXOY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PALO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COJAJ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COMUNIDAD SACHAL,</w:t>
            </w:r>
          </w:p>
          <w:p>
            <w:pPr>
              <w:pStyle w:val="TableParagraph"/>
              <w:spacing w:line="252" w:lineRule="exact" w:before="6"/>
              <w:ind w:left="69" w:right="833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SACHAL,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CANDELARIA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67" w:firstLine="62"/>
              <w:rPr>
                <w:sz w:val="22"/>
              </w:rPr>
            </w:pPr>
            <w:r>
              <w:rPr>
                <w:sz w:val="22"/>
              </w:rPr>
              <w:t>EORM ALDEA CHINAMOCOCH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ALDEA CUXPEMECH COPALHÁ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PASACUC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PEÑA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BLANCA ALDEA 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ROCHA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50468168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LAS FLORES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SEJACOY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SEPOC EL PORVENIR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EL PLAN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PABLO SETOLOM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PABLO SETOLOM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CHIMELB CAMBAYAL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COMUNIDAD MARÍA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SESALCHE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CHIACACH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53748854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CHIÍS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CHINAJUC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SALAMUNIX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SESAJAL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TUTZILA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CHITCOJITO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PEDRO CHINATAL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SEPOS SEMOCOCH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EL PALMAR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CASERÍO CHIASLAU LA NUEVA ESPERANZA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CASERÍO SAN ANTONIO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CASERIO SAN ANTONIO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ALDEA SECUABÓN SECOMUXÁN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SEJACTUAL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CHICANIB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ALDEA DON BOSCO SETEX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CASERIO CHI-IXIM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SEPALAU TZALAMILÁ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SEPALAU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ROSITA SECARECHÉ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57581960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COOPERATIVA SAN FRANCISCO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1" w:right="169"/>
              <w:jc w:val="center"/>
              <w:rPr>
                <w:sz w:val="22"/>
              </w:rPr>
            </w:pPr>
            <w:r>
              <w:rPr>
                <w:sz w:val="22"/>
              </w:rPr>
              <w:t>EORM COMUNIDAD SOSELA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SEGUAMÓ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COMUNIDAD TZLUL Q´EQCHÍ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COMUNIDAD TZLUL Q EQCHI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CAMPOSANTO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LORENZO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25" w:right="17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FAISÁN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11" w:right="306"/>
              <w:jc w:val="center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ELENA SAMANZANA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JOSÉ TINAJAS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ALDEA ESPERANZA CHILATZ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RAXTUL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SEMOX SETINTA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EORM ALDEA CERRO LINDO SAQUIAC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SEGUACHIL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9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CHIACTÉ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COMUNIDAD SECAK CUXCALA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MARTA CHIBENTZUL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ACTELÁ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CHIACTÉ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SAN FRANCISCO CANIHOR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CARMEN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ROSARIA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SEOCOB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EORM COMUNIDAD RAXTUL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CUMBRE SAN JULIAN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SAN FRANCISCO LA CALERA NO.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31195760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RAXAHÁ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CERRO VERDE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EL ALFILER, ALDEA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CASERÍO PANHUX, ALDEA EL RANCHO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6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PANBONCITO,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 w:right="64"/>
              <w:jc w:val="center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1" w:right="64"/>
              <w:jc w:val="center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YAXHÁ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SESACCAR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CASERIO LAS TRES CRUCES EL MIRADOR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XALITZUL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TZULBEN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CHIREJUL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CHELEMÁ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31221055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EORM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7"/>
              <w:ind w:left="69" w:right="1202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ALDEA YALICAR 15 DE SEPTIEMBRE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ALDEA CERRO ALTO MONTE CRISTO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CHUMILÁ IXILA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CANGUACHÁ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XAMLUL CHIJOLOM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SESALCHÉ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57561568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SESIMAJ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CASERIO EXALTACION, 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SOSELHA CHIMOX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CHISIGUAN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45097244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CANASEC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SACQUIL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CONCEPCIÓN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CHIJUL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AGUA SUCIA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PANZAMALÁ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CIPRESAL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ALDEA EL TRIUNFO NUEVE CERROS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COMUNIDAD AGRÍCOLA SAMANZANA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CHIBENTZUL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SEMAX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AGUA SUBTERRANEA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LA ESCOPETA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 CHIJOLOM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MONTAÑESA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SAN PABLO PAPALHA, ALDEA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TINTA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59977984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SAN LUIS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NARANJALES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970"/>
              <w:rPr>
                <w:sz w:val="22"/>
              </w:rPr>
            </w:pPr>
            <w:r>
              <w:rPr>
                <w:spacing w:val="-1"/>
                <w:sz w:val="22"/>
              </w:rPr>
              <w:t>CHIRREQUICHE </w:t>
            </w:r>
            <w:r>
              <w:rPr>
                <w:sz w:val="22"/>
              </w:rPr>
              <w:t>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CANAL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COMUNIDAD ESPERANZA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821"/>
              <w:rPr>
                <w:sz w:val="22"/>
              </w:rPr>
            </w:pPr>
            <w:r>
              <w:rPr>
                <w:sz w:val="22"/>
              </w:rPr>
              <w:t>CANDELARIA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CANDELARIA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TAMAJUL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ALDEA ESPERANZA CHILATZ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50038781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7"/>
              <w:ind w:left="69" w:right="602"/>
              <w:rPr>
                <w:sz w:val="22"/>
              </w:rPr>
            </w:pPr>
            <w:r>
              <w:rPr>
                <w:sz w:val="22"/>
              </w:rPr>
              <w:t>PALESTINA,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DE 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CHIMAXYAT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77" w:firstLine="62"/>
              <w:rPr>
                <w:sz w:val="22"/>
              </w:rPr>
            </w:pPr>
            <w:r>
              <w:rPr>
                <w:sz w:val="22"/>
              </w:rPr>
              <w:t>EORM COMUNIDAD XALITZUL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BUENA VISTA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PIEDAD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BARRIO EL CALVARIO,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EOUM BARRIO EL CEMENTERIO ZONA 7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EL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48790904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 BENITO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BEMPEC EL CASTAÑO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CHINATAL CHINAPEMECH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CASERIO DE SAN MARCOS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CASERIO SEK ATALK 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EORM CASERIO SETZ´I CHAJB´ON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TRANSVAAL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COROZAL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LIMÓN YALICAR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EL LIMON YALICAR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BABILONIA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SAPENS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SENUJA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ALDEA TIERRA BLANCA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CASERIO IXLOC SAN PEDRITO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MONTE SINAI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57370395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2" w:firstLine="62"/>
              <w:rPr>
                <w:sz w:val="22"/>
              </w:rPr>
            </w:pPr>
            <w:r>
              <w:rPr>
                <w:sz w:val="22"/>
              </w:rPr>
              <w:t>EORM ALDEA ROCJA PONTILA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SEMUY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EORM COMUNIDAD EL ZAPOTAL II, MACHACJÁ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EORM ALDEA IXLOC, SALAGUIN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ULPÁN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EL PARAÍSO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CHAJAMACAN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CHICAJA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BRISAS DEL CHIXOY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1140"/>
              <w:rPr>
                <w:sz w:val="22"/>
              </w:rPr>
            </w:pPr>
            <w:r>
              <w:rPr>
                <w:sz w:val="22"/>
              </w:rPr>
              <w:t>OLIVO,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ANITA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CONCHAS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BLANCA SEBOL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ALDEA SAN JORGE LA UNIÓN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ALDEA SAN JORGE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EORM COMUNIDAD SEMULTEQUÉN RÍO NEGRO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COMUNIDAD SEMULTEQUEN 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ROC HA PASACUC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CHAMPERICO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DIANA MARIA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SELOK´ BILCHO´CH´ SEYUC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CUMBRE EL ESFUERZO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MOCCA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CASERIO CHITAÑA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1324"/>
              <w:rPr>
                <w:sz w:val="22"/>
              </w:rPr>
            </w:pPr>
            <w:r>
              <w:rPr>
                <w:sz w:val="22"/>
              </w:rPr>
              <w:t>MANANTIAL PANZAMALA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BALDÍO ZAPOTAL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CHUMILA IXILÁ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COMUNIDAD PIE DEL CERRO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SAYHÁ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SINAÍ RUBEL 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SINAI RUBEL 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COOPERATIVA SANTA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MARIA CHIPUR SANIMTACA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40553741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MANANTIAL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31591979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CASERIO SAQUIQUIB TABOL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TZIBALPEC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BARRIO CABAÑAS,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45054023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CHINAHOCOC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ALDEA CANTZUN PINARES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C-9,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EORM ALDEA CHIELIHÁ CHACALTE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CASERIO VOLCÁN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BETANIA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CASERIO SEQUIXPUR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SAJACOC XALASUTZUL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ROCJATZIN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SAN LUIS PLAYA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CASERÍO PANBÓN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XALTENAMIT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54" w:firstLine="62"/>
              <w:rPr>
                <w:sz w:val="22"/>
              </w:rPr>
            </w:pPr>
            <w:r>
              <w:rPr>
                <w:sz w:val="22"/>
              </w:rPr>
              <w:t>EORM ALDEA SEJOC RAXAHA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SEPATA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YAXTUNJA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CACPEKAL CHISIP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SACTATÉ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LA CORDILLERA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PEQUIXUL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MUYHA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CERRITO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CHICOY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SALAGUNA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ROCJA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EORM ALDEA LA CEIBA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CHIOYAL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SEMUC TAMBUL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SEMUY 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DE SAN MARCOS,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COMUNIDAD JULHA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CHIJI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ASTILLERO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CHIJALAL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ALDEA CANDELARIA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UNIÓN POPOLHÁ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50456029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54" w:firstLine="62"/>
              <w:rPr>
                <w:sz w:val="22"/>
              </w:rPr>
            </w:pPr>
            <w:r>
              <w:rPr>
                <w:sz w:val="22"/>
              </w:rPr>
              <w:t>EORM ALDEA SANTA CECILIA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30224589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CASERIO RUBEL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22" w:firstLine="62"/>
              <w:jc w:val="both"/>
              <w:rPr>
                <w:sz w:val="22"/>
              </w:rPr>
            </w:pPr>
            <w:r>
              <w:rPr>
                <w:sz w:val="22"/>
              </w:rPr>
              <w:t>COOPERATIVA AGRICOLA SAN 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CANTZUN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SECTOR CHIYUC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GUARAXUL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MATEO TZALAMILA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8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 RESPONSABILIDAD LIMITADA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(R.L.)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884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COMUNIDAD LA ISLA DEL REMOLINO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TORTUGAS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49060911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SECTOR CHIACTE- CHIPOC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89"/>
              <w:rPr>
                <w:sz w:val="22"/>
              </w:rPr>
            </w:pPr>
            <w:r>
              <w:rPr>
                <w:sz w:val="22"/>
              </w:rPr>
              <w:t>ALDEA SECAQUITZIMAAJ,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MARBACH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49468497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TZUNCOC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CARECHÉ SECHINA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CARECHE SECHINA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LA 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EORM COMUNIDAD JOLOMIJIX II,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CHIQUITO 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ISIDRO,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PARCELAMIENTO MIRAMAR LOTE II,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MIRAMAR LOTE II,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49040555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 COOPERATIVA</w:t>
            </w:r>
          </w:p>
          <w:p>
            <w:pPr>
              <w:pStyle w:val="TableParagraph"/>
              <w:spacing w:line="252" w:lineRule="exact" w:before="6"/>
              <w:ind w:left="69" w:right="1214"/>
              <w:rPr>
                <w:sz w:val="22"/>
              </w:rPr>
            </w:pPr>
            <w:r>
              <w:rPr>
                <w:sz w:val="22"/>
              </w:rPr>
              <w:t>SANTA LUCIA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COOPERATIVA SEPACAY 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69" w:right="114"/>
              <w:rPr>
                <w:sz w:val="22"/>
              </w:rPr>
            </w:pPr>
            <w:r>
              <w:rPr>
                <w:sz w:val="22"/>
              </w:rPr>
              <w:t>COOPERATIVA SEPACAY</w:t>
            </w:r>
          </w:p>
          <w:p>
            <w:pPr>
              <w:pStyle w:val="TableParagraph"/>
              <w:spacing w:line="252" w:lineRule="exact" w:before="5"/>
              <w:ind w:left="69" w:right="578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CHITUZUL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45727677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CHIYAXUT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ROCJA SAWACHIL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53574740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46823340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275"/>
              <w:rPr>
                <w:sz w:val="22"/>
              </w:rPr>
            </w:pPr>
            <w:r>
              <w:rPr>
                <w:sz w:val="22"/>
              </w:rPr>
              <w:t>COMUNIDAD NACIMIENTO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 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CHI-IXIM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40352134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SECALA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2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ALDEA LAS MERCEDES PASACUC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CASERÍO LAS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45576089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MARICHAJ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ALDEA SAN LUCAS SEQUILA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40085450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302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3" w:firstLine="62"/>
              <w:rPr>
                <w:sz w:val="22"/>
              </w:rPr>
            </w:pPr>
            <w:r>
              <w:rPr>
                <w:sz w:val="22"/>
              </w:rPr>
              <w:t>EORM COMUNIDAD YAXTUNJA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EORM CASERÍO SAN LUCAS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6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CHINAJACOC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SABOB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 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69" w:right="236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55153343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55242015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41683913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1102"/>
              <w:rPr>
                <w:sz w:val="22"/>
              </w:rPr>
            </w:pPr>
            <w:r>
              <w:rPr>
                <w:sz w:val="22"/>
              </w:rPr>
              <w:t>BASICA BILINGUE INTERCULTURAL 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57872801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45338276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COMUNIDAD BEN- NIMÁ VOLCAN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SAN FRANCISCO LA CALERA NO.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30 DE MAYO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CRUZ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CHI HU ACTELÁ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51952438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CHIMENCHEN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CHIMULAC CHIPOC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869" w:firstLine="62"/>
              <w:rPr>
                <w:sz w:val="22"/>
              </w:rPr>
            </w:pPr>
            <w:r>
              <w:rPr>
                <w:sz w:val="22"/>
              </w:rPr>
              <w:t>EORM CASERÍO MIRA FLORES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SECHOLWINK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SEXAN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48429096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SANTA MARÍA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SETZIMAJ SESAQUIPUR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48530036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6"/>
              <w:rPr>
                <w:sz w:val="22"/>
              </w:rPr>
            </w:pPr>
            <w:r>
              <w:rPr>
                <w:sz w:val="22"/>
              </w:rPr>
              <w:t>COMUNIDAD PRESBITERIANA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COMUNIDAD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2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QUINCH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480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6" w:lineRule="exact" w:before="1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8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8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ISIDRO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2"/>
              <w:ind w:left="131"/>
              <w:rPr>
                <w:sz w:val="22"/>
              </w:rPr>
            </w:pPr>
            <w:r>
              <w:rPr>
                <w:sz w:val="22"/>
              </w:rPr>
              <w:t>EODP COMUNIDAD YALICOC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ALDEA NACIMIENTO YALMACHAC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4TA. AVENIDA 11-47</w:t>
            </w:r>
          </w:p>
          <w:p>
            <w:pPr>
              <w:pStyle w:val="TableParagraph"/>
              <w:spacing w:line="252" w:lineRule="exact" w:before="6"/>
              <w:ind w:left="69" w:right="77"/>
              <w:rPr>
                <w:sz w:val="22"/>
              </w:rPr>
            </w:pPr>
            <w:r>
              <w:rPr>
                <w:sz w:val="22"/>
              </w:rPr>
              <w:t>ZONA 1,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40735936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EORM ALDEA SAN FRANCISCO DEL 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SAN JUAN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SECACAO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SECTOR III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EORM ALDEA UNIÓN BUENA VISTA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SAN VICENTE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DE SAN JUAN SEMARAC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CHAPULIN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SILLAB VOLCÁN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0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FORMACION 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14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114"/>
              <w:rPr>
                <w:sz w:val="22"/>
              </w:rPr>
            </w:pPr>
            <w:r>
              <w:rPr>
                <w:sz w:val="22"/>
              </w:rPr>
              <w:t>1A. CALLE Y 2A. AVENIDA LOTE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51952438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553"/>
              <w:rPr>
                <w:sz w:val="22"/>
              </w:rPr>
            </w:pPr>
            <w:r>
              <w:rPr>
                <w:sz w:val="22"/>
              </w:rPr>
              <w:t>2A. AVENIDA 02-053 ZONA DOS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ASUNCIÓN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ZONA 2,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7"/>
              <w:ind w:left="69" w:right="89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47800170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46443950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53492791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6"/>
              <w:ind w:left="69" w:right="321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46443950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CAESERIO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45645028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383"/>
              <w:rPr>
                <w:sz w:val="22"/>
              </w:rPr>
            </w:pPr>
            <w:r>
              <w:rPr>
                <w:sz w:val="22"/>
              </w:rPr>
              <w:t>PARCELA 1 COMUNIDAD SAN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30130213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26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RESIDENCIALES SASAY CASA 144 ZONA 9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78235249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RESIDENCIALES SASAY CASA 144 ZONA 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5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30780884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45977713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358"/>
              <w:rPr>
                <w:sz w:val="22"/>
              </w:rPr>
            </w:pPr>
            <w:r>
              <w:rPr>
                <w:sz w:val="22"/>
              </w:rPr>
              <w:t>COOPERATIVA AGRÍCOLA INTEGRAL SANTA MÓNICA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40761267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0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42077030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56935152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45054023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49921312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31167087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47814256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INSTITUTO AGROECOLÓGICO DE EDUCACIÓN FRAY DOMINGO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1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57781233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INSTITUTO TECNICO EN RECURSOS NATURALES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45032919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SAN JOSÉ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47800170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26"/>
              <w:rPr>
                <w:sz w:val="22"/>
              </w:rPr>
            </w:pPr>
            <w:r>
              <w:rPr>
                <w:sz w:val="22"/>
              </w:rPr>
              <w:t>2A. AVENIDA 2-76 ZONA DOS, BARRIO SANTA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56936300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VICENTE SECAAQ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9" w:right="162"/>
              <w:rPr>
                <w:sz w:val="22"/>
              </w:rPr>
            </w:pPr>
            <w:r>
              <w:rPr>
                <w:sz w:val="22"/>
              </w:rPr>
              <w:t>AGRARIO VILLA NUEVA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51683117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20"/>
              <w:jc w:val="both"/>
              <w:rPr>
                <w:sz w:val="22"/>
              </w:rPr>
            </w:pPr>
            <w:r>
              <w:rPr>
                <w:sz w:val="22"/>
              </w:rPr>
              <w:t>AV LA PARROQUIA 1RA. CALLE 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MARÍA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DEL QUETZAL ALDEA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JOSÉ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69" w:right="1104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69" w:right="87"/>
              <w:rPr>
                <w:sz w:val="22"/>
              </w:rPr>
            </w:pPr>
            <w:r>
              <w:rPr>
                <w:sz w:val="22"/>
              </w:rPr>
              <w:t>EDUCACIÓN FORTALEZA DEL FUTURO -INMEFF-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LOS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53887041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5"/>
              <w:ind w:left="69" w:right="772"/>
              <w:rPr>
                <w:sz w:val="22"/>
              </w:rPr>
            </w:pPr>
            <w:r>
              <w:rPr>
                <w:sz w:val="22"/>
              </w:rPr>
              <w:t>EDUCACIÒN BILINGÜE INTERCULTURAL IMEBI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52" w:lineRule="exact" w:before="5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TOMS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57655184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30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CASEROP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 COBÁN, ALTA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9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CHIMELB 02/01/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302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811217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811223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2021-01-22T04:31:09Z</dcterms:created>
  <dcterms:modified xsi:type="dcterms:W3CDTF">2021-01-22T04:31:09Z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