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4BF38BB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F67488">
        <w:rPr>
          <w:rFonts w:ascii="Arial" w:hAnsi="Arial" w:cs="Arial"/>
          <w:b/>
          <w:bCs/>
          <w:iCs/>
          <w:sz w:val="28"/>
          <w:szCs w:val="22"/>
          <w:u w:val="single"/>
        </w:rPr>
        <w:t>MARZO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F67488" w:rsidRPr="00F67488" w14:paraId="23524657" w14:textId="77777777" w:rsidTr="00F67488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F7233" w14:textId="77777777" w:rsidR="00F67488" w:rsidRPr="00F67488" w:rsidRDefault="00F67488" w:rsidP="00F674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CC53A" w14:textId="77777777" w:rsidR="00F67488" w:rsidRPr="00F67488" w:rsidRDefault="00F67488" w:rsidP="00F674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70C79" w14:textId="77777777" w:rsidR="00F67488" w:rsidRPr="00F67488" w:rsidRDefault="00F67488" w:rsidP="00F674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665F6" w14:textId="77777777" w:rsidR="00F67488" w:rsidRPr="00F67488" w:rsidRDefault="00F67488" w:rsidP="00F67488">
            <w:pPr>
              <w:rPr>
                <w:lang w:val="es-GT" w:eastAsia="es-GT"/>
              </w:rPr>
            </w:pPr>
          </w:p>
        </w:tc>
      </w:tr>
      <w:tr w:rsidR="00F67488" w:rsidRPr="00F67488" w14:paraId="7CAF88E7" w14:textId="77777777" w:rsidTr="005E4F45">
        <w:trPr>
          <w:trHeight w:val="481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14562" w14:textId="77777777" w:rsidR="00F67488" w:rsidRPr="00F67488" w:rsidRDefault="00F67488" w:rsidP="00F67488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F67488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F67488" w:rsidRPr="00F67488" w14:paraId="2BF42D67" w14:textId="77777777" w:rsidTr="00F67488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52410FB" w14:textId="77777777" w:rsidR="00F67488" w:rsidRPr="00F67488" w:rsidRDefault="00F67488" w:rsidP="00F674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F674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AC722F" w14:textId="77777777" w:rsidR="00F67488" w:rsidRPr="00F67488" w:rsidRDefault="00F67488" w:rsidP="00F6748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6748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A53870" w14:textId="77777777" w:rsidR="00F67488" w:rsidRPr="00F67488" w:rsidRDefault="00F67488" w:rsidP="00F6748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6748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272DF7B" w14:textId="77777777" w:rsidR="00F67488" w:rsidRPr="00F67488" w:rsidRDefault="00F67488" w:rsidP="00F6748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6748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67488" w:rsidRPr="00F67488" w14:paraId="207B4323" w14:textId="77777777" w:rsidTr="00F67488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9957" w14:textId="77777777" w:rsidR="00F67488" w:rsidRPr="00F67488" w:rsidRDefault="00F67488" w:rsidP="00F6748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67488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7F0B" w14:textId="77777777" w:rsidR="00F67488" w:rsidRPr="00F67488" w:rsidRDefault="00F67488" w:rsidP="00F6748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F67488">
              <w:rPr>
                <w:rFonts w:ascii="Arial" w:hAnsi="Arial" w:cs="Arial"/>
                <w:color w:val="000000"/>
                <w:lang w:val="es-GT" w:eastAsia="es-GT"/>
              </w:rPr>
              <w:t>7,409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73B4" w14:textId="77777777" w:rsidR="00F67488" w:rsidRPr="00F67488" w:rsidRDefault="00F67488" w:rsidP="00F6748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F67488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AEC3" w14:textId="77777777" w:rsidR="00F67488" w:rsidRPr="00F67488" w:rsidRDefault="00F67488" w:rsidP="00F6748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F67488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F67488" w:rsidRPr="00F67488" w14:paraId="1F92AF04" w14:textId="77777777" w:rsidTr="00F6748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3CB5674" w14:textId="77777777" w:rsidR="00F67488" w:rsidRPr="00F67488" w:rsidRDefault="00F67488" w:rsidP="00F674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674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AC07796" w14:textId="77777777" w:rsidR="00F67488" w:rsidRPr="00F67488" w:rsidRDefault="00F67488" w:rsidP="00F6748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674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4B867FE" w14:textId="77777777" w:rsidR="00F67488" w:rsidRPr="00F67488" w:rsidRDefault="00F67488" w:rsidP="00F6748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674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17A6573" w14:textId="77777777" w:rsidR="00F67488" w:rsidRPr="00F67488" w:rsidRDefault="00F67488" w:rsidP="00F6748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674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F67488" w:rsidRPr="00F67488" w14:paraId="69A989BF" w14:textId="77777777" w:rsidTr="00F67488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0F5CF" w14:textId="77777777" w:rsidR="00F67488" w:rsidRPr="00F67488" w:rsidRDefault="00F67488" w:rsidP="00F6748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F6748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marzo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2D95F" w14:textId="77777777" w:rsidR="00F67488" w:rsidRPr="00F67488" w:rsidRDefault="00F67488" w:rsidP="00F6748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9DCD1" w14:textId="77777777" w:rsidR="00F67488" w:rsidRPr="00F67488" w:rsidRDefault="00F67488" w:rsidP="00F674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90675" w14:textId="77777777" w:rsidR="00F67488" w:rsidRPr="00F67488" w:rsidRDefault="00F67488" w:rsidP="00F67488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90DB" w14:textId="77777777" w:rsidR="0017704F" w:rsidRDefault="0017704F" w:rsidP="003D767C">
      <w:r>
        <w:separator/>
      </w:r>
    </w:p>
  </w:endnote>
  <w:endnote w:type="continuationSeparator" w:id="0">
    <w:p w14:paraId="56DE752E" w14:textId="77777777" w:rsidR="0017704F" w:rsidRDefault="0017704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D736" w14:textId="77777777" w:rsidR="0017704F" w:rsidRDefault="0017704F" w:rsidP="003D767C">
      <w:r>
        <w:separator/>
      </w:r>
    </w:p>
  </w:footnote>
  <w:footnote w:type="continuationSeparator" w:id="0">
    <w:p w14:paraId="4B02410A" w14:textId="77777777" w:rsidR="0017704F" w:rsidRDefault="0017704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E4F45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85</cp:revision>
  <cp:lastPrinted>2024-05-31T20:24:00Z</cp:lastPrinted>
  <dcterms:created xsi:type="dcterms:W3CDTF">2018-11-02T18:04:00Z</dcterms:created>
  <dcterms:modified xsi:type="dcterms:W3CDTF">2024-05-31T20:24:00Z</dcterms:modified>
</cp:coreProperties>
</file>